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43895" w14:textId="1FD27BA3" w:rsidR="00F96364" w:rsidRPr="00B66751" w:rsidRDefault="008C7470" w:rsidP="00B66751">
      <w:pPr>
        <w:pBdr>
          <w:top w:val="nil"/>
          <w:left w:val="nil"/>
          <w:bottom w:val="nil"/>
          <w:right w:val="nil"/>
          <w:between w:val="nil"/>
        </w:pBdr>
        <w:spacing w:before="67" w:line="237" w:lineRule="auto"/>
        <w:ind w:left="6452" w:right="3394" w:hanging="275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VETERİNER FAKÜLTESİ 202</w:t>
      </w:r>
      <w:r w:rsidR="008B08F2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-202</w:t>
      </w:r>
      <w:r w:rsidR="008B08F2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EĞİTİM- ÖĞRETİM YILI BAHAR YARIYILI</w:t>
      </w:r>
      <w:r w:rsidR="00B66751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FİNAL SINAV PROGRAMI</w:t>
      </w:r>
    </w:p>
    <w:p w14:paraId="672A6659" w14:textId="77777777" w:rsidR="00F96364" w:rsidRDefault="00F9636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5489" w:type="dxa"/>
        <w:tblInd w:w="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1442"/>
        <w:gridCol w:w="1442"/>
        <w:gridCol w:w="1578"/>
        <w:gridCol w:w="1357"/>
        <w:gridCol w:w="1459"/>
        <w:gridCol w:w="1442"/>
        <w:gridCol w:w="1423"/>
        <w:gridCol w:w="1308"/>
        <w:gridCol w:w="1537"/>
        <w:gridCol w:w="1500"/>
      </w:tblGrid>
      <w:tr w:rsidR="006E2798" w14:paraId="0E4FC606" w14:textId="77777777" w:rsidTr="00550796">
        <w:trPr>
          <w:trHeight w:val="903"/>
        </w:trPr>
        <w:tc>
          <w:tcPr>
            <w:tcW w:w="1001" w:type="dxa"/>
            <w:shd w:val="clear" w:color="auto" w:fill="EDEBE0"/>
            <w:vAlign w:val="center"/>
          </w:tcPr>
          <w:p w14:paraId="490A2252" w14:textId="3373A3FD" w:rsidR="006E2798" w:rsidRPr="00550796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SA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1442" w:type="dxa"/>
            <w:shd w:val="clear" w:color="auto" w:fill="EDEBE0"/>
            <w:vAlign w:val="center"/>
          </w:tcPr>
          <w:p w14:paraId="4E1D4CCF" w14:textId="1AA9DD3C" w:rsidR="006E2798" w:rsidRPr="00550796" w:rsidRDefault="006E2798" w:rsidP="00FD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.06.202</w:t>
            </w:r>
            <w:r w:rsidR="00FD29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="0055079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442" w:type="dxa"/>
            <w:shd w:val="clear" w:color="auto" w:fill="EDEBE0"/>
            <w:vAlign w:val="center"/>
          </w:tcPr>
          <w:p w14:paraId="3162BBB0" w14:textId="66E288C9" w:rsidR="006E2798" w:rsidRPr="009423CA" w:rsidRDefault="006E2798" w:rsidP="00FD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09.06.202</w:t>
            </w:r>
            <w:r w:rsidR="00FD29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="0055079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78" w:type="dxa"/>
            <w:shd w:val="clear" w:color="auto" w:fill="EDEBE0"/>
            <w:vAlign w:val="center"/>
          </w:tcPr>
          <w:p w14:paraId="1F5C0426" w14:textId="77777777" w:rsidR="00FD2932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10.06</w:t>
            </w:r>
            <w:r w:rsidR="00FD2932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 w:rsidR="00FD29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  <w:p w14:paraId="6CAE6347" w14:textId="2817F920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357" w:type="dxa"/>
            <w:shd w:val="clear" w:color="auto" w:fill="EDEBE0"/>
            <w:vAlign w:val="center"/>
          </w:tcPr>
          <w:p w14:paraId="306DE02F" w14:textId="77777777" w:rsidR="00FD2932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="00FD2932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 w:rsidR="00FD29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  <w:p w14:paraId="7BDD8AFD" w14:textId="023E364E" w:rsidR="006E2798" w:rsidRPr="00550796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459" w:type="dxa"/>
            <w:shd w:val="clear" w:color="auto" w:fill="EDEBE0"/>
            <w:vAlign w:val="center"/>
          </w:tcPr>
          <w:p w14:paraId="1CAE2B16" w14:textId="7C132314" w:rsidR="006E2798" w:rsidRPr="009423CA" w:rsidRDefault="006E2798" w:rsidP="00FD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="00FD29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="00FD2932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 w:rsidR="00FD29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CUMA</w:t>
            </w:r>
          </w:p>
        </w:tc>
        <w:tc>
          <w:tcPr>
            <w:tcW w:w="1442" w:type="dxa"/>
            <w:shd w:val="clear" w:color="auto" w:fill="EDEBE0"/>
            <w:vAlign w:val="center"/>
          </w:tcPr>
          <w:p w14:paraId="330F1739" w14:textId="2608A266" w:rsidR="006E2798" w:rsidRPr="00550796" w:rsidRDefault="006E2798" w:rsidP="00FD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9423CA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proofErr w:type="gramStart"/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="00FD2932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.202</w:t>
            </w:r>
            <w:r w:rsidR="00FD29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proofErr w:type="gramEnd"/>
            <w:r w:rsidR="0055079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1423" w:type="dxa"/>
            <w:shd w:val="clear" w:color="auto" w:fill="EDEBE0"/>
            <w:vAlign w:val="center"/>
          </w:tcPr>
          <w:p w14:paraId="587E5B13" w14:textId="77777777" w:rsidR="00814F8A" w:rsidRDefault="006E2798" w:rsidP="00FD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9423CA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.202</w:t>
            </w:r>
            <w:r w:rsidR="00FD29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="0055079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33F5E741" w14:textId="0278BA8D" w:rsidR="006E2798" w:rsidRPr="009423CA" w:rsidRDefault="006E2798" w:rsidP="00FD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1308" w:type="dxa"/>
            <w:shd w:val="clear" w:color="auto" w:fill="EDEBE0"/>
            <w:vAlign w:val="center"/>
          </w:tcPr>
          <w:p w14:paraId="05520A93" w14:textId="2DD36D2E" w:rsidR="006E2798" w:rsidRPr="00550796" w:rsidRDefault="006E2798" w:rsidP="00FD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9423CA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.202</w:t>
            </w:r>
            <w:r w:rsidR="00FD29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="0055079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537" w:type="dxa"/>
            <w:shd w:val="clear" w:color="auto" w:fill="EDEBE0"/>
            <w:vAlign w:val="center"/>
          </w:tcPr>
          <w:p w14:paraId="2D22B159" w14:textId="43915E31" w:rsidR="006E2798" w:rsidRPr="009423CA" w:rsidRDefault="00550796" w:rsidP="00FD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9423CA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  <w:r w:rsidR="006E2798"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="006E2798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="006E2798"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.202</w:t>
            </w:r>
            <w:r w:rsidR="00FD29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6E2798"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500" w:type="dxa"/>
            <w:shd w:val="clear" w:color="auto" w:fill="EDEBE0"/>
            <w:vAlign w:val="center"/>
          </w:tcPr>
          <w:p w14:paraId="1B54F175" w14:textId="6F8C9FCE" w:rsidR="006E2798" w:rsidRPr="009423CA" w:rsidRDefault="006E2798" w:rsidP="00FD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9423CA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.202</w:t>
            </w:r>
            <w:r w:rsidR="00FD29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="0055079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6E2798" w14:paraId="131B0554" w14:textId="77777777" w:rsidTr="00550796">
        <w:trPr>
          <w:trHeight w:val="745"/>
        </w:trPr>
        <w:tc>
          <w:tcPr>
            <w:tcW w:w="1001" w:type="dxa"/>
            <w:shd w:val="clear" w:color="auto" w:fill="EDEBE0"/>
            <w:vAlign w:val="center"/>
          </w:tcPr>
          <w:p w14:paraId="16005461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/>
              <w:ind w:left="150" w:righ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08.30</w:t>
            </w:r>
          </w:p>
        </w:tc>
        <w:tc>
          <w:tcPr>
            <w:tcW w:w="1442" w:type="dxa"/>
            <w:vAlign w:val="center"/>
          </w:tcPr>
          <w:p w14:paraId="0DFAE634" w14:textId="064D64C8" w:rsidR="006E2798" w:rsidRPr="009423CA" w:rsidRDefault="006E2798" w:rsidP="00550796">
            <w:pPr>
              <w:keepNext/>
              <w:keepLines/>
              <w:widowControl/>
              <w:spacing w:before="1"/>
              <w:ind w:right="-9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7AC200F" w14:textId="3EEC3BA8" w:rsidR="006E2798" w:rsidRPr="009423CA" w:rsidRDefault="006E2798" w:rsidP="00550796">
            <w:pPr>
              <w:keepNext/>
              <w:keepLines/>
              <w:widowControl/>
              <w:spacing w:before="1"/>
              <w:ind w:left="109" w:right="-9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0D0B940D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78" w:type="dxa"/>
            <w:vAlign w:val="center"/>
          </w:tcPr>
          <w:p w14:paraId="60061E4C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  <w:vAlign w:val="center"/>
          </w:tcPr>
          <w:p w14:paraId="44EAFD9C" w14:textId="70A3FFC7" w:rsidR="006E2798" w:rsidRPr="00550796" w:rsidRDefault="009423CA" w:rsidP="00550796">
            <w:pPr>
              <w:keepNext/>
              <w:keepLines/>
              <w:widowControl/>
              <w:spacing w:before="1"/>
              <w:ind w:right="-9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PATOLOJİ II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(TEO+UYG)</w:t>
            </w:r>
          </w:p>
        </w:tc>
        <w:tc>
          <w:tcPr>
            <w:tcW w:w="1459" w:type="dxa"/>
            <w:vAlign w:val="center"/>
          </w:tcPr>
          <w:p w14:paraId="6E897AC6" w14:textId="5E9869F4" w:rsidR="006E2798" w:rsidRPr="009423CA" w:rsidRDefault="00B0094B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HAYVAN REFAHI</w:t>
            </w:r>
          </w:p>
        </w:tc>
        <w:tc>
          <w:tcPr>
            <w:tcW w:w="1442" w:type="dxa"/>
            <w:vAlign w:val="center"/>
          </w:tcPr>
          <w:p w14:paraId="4B94D5A5" w14:textId="1825AECD" w:rsidR="006E2798" w:rsidRPr="00550796" w:rsidRDefault="1687D216" w:rsidP="00550796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İNTÖRN YABAN HAYATI</w:t>
            </w:r>
          </w:p>
        </w:tc>
        <w:tc>
          <w:tcPr>
            <w:tcW w:w="1423" w:type="dxa"/>
            <w:vAlign w:val="center"/>
          </w:tcPr>
          <w:p w14:paraId="3656B9AB" w14:textId="78AFBD4B" w:rsidR="006E2798" w:rsidRPr="009423CA" w:rsidRDefault="76F05C95" w:rsidP="00550796">
            <w:pPr>
              <w:spacing w:line="288" w:lineRule="auto"/>
              <w:ind w:right="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ARI HASTALIKARI</w:t>
            </w:r>
          </w:p>
        </w:tc>
        <w:tc>
          <w:tcPr>
            <w:tcW w:w="1308" w:type="dxa"/>
            <w:vAlign w:val="center"/>
          </w:tcPr>
          <w:p w14:paraId="049F31CB" w14:textId="7B3B7739" w:rsidR="006E2798" w:rsidRPr="00550796" w:rsidRDefault="2CE8FC62" w:rsidP="00550796">
            <w:pPr>
              <w:spacing w:before="95" w:line="283" w:lineRule="auto"/>
              <w:ind w:right="2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İNTÖ</w:t>
            </w:r>
            <w:r w:rsidR="253C076B"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R</w:t>
            </w:r>
            <w:r w:rsidR="00550796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BİYOKİMYA</w:t>
            </w:r>
          </w:p>
        </w:tc>
        <w:tc>
          <w:tcPr>
            <w:tcW w:w="1537" w:type="dxa"/>
            <w:vAlign w:val="center"/>
          </w:tcPr>
          <w:p w14:paraId="29D6B04F" w14:textId="7663902B" w:rsidR="006E2798" w:rsidRPr="009423CA" w:rsidRDefault="2A1332DA" w:rsidP="00550796">
            <w:pPr>
              <w:spacing w:before="2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GENETİK</w:t>
            </w:r>
          </w:p>
        </w:tc>
        <w:tc>
          <w:tcPr>
            <w:tcW w:w="1500" w:type="dxa"/>
            <w:vAlign w:val="center"/>
          </w:tcPr>
          <w:p w14:paraId="62486C05" w14:textId="0BDD16CE" w:rsidR="006E2798" w:rsidRPr="009423CA" w:rsidRDefault="02DC659B" w:rsidP="00550796">
            <w:pPr>
              <w:spacing w:before="154"/>
              <w:ind w:left="99" w:right="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SEÇMELİ VIII</w:t>
            </w:r>
          </w:p>
        </w:tc>
      </w:tr>
      <w:tr w:rsidR="00550796" w14:paraId="4C27691C" w14:textId="77777777" w:rsidTr="00550796">
        <w:trPr>
          <w:trHeight w:val="330"/>
        </w:trPr>
        <w:tc>
          <w:tcPr>
            <w:tcW w:w="1001" w:type="dxa"/>
            <w:vMerge w:val="restart"/>
            <w:shd w:val="clear" w:color="auto" w:fill="EDEBE0"/>
            <w:vAlign w:val="center"/>
          </w:tcPr>
          <w:p w14:paraId="683EDE3E" w14:textId="649EB635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09: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442" w:type="dxa"/>
            <w:vMerge w:val="restart"/>
            <w:vAlign w:val="center"/>
          </w:tcPr>
          <w:p w14:paraId="776057D5" w14:textId="05EEBD1F" w:rsidR="00550796" w:rsidRPr="009423CA" w:rsidRDefault="00550796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ANATOMİ II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(TEORİK)</w:t>
            </w:r>
          </w:p>
        </w:tc>
        <w:tc>
          <w:tcPr>
            <w:tcW w:w="1442" w:type="dxa"/>
            <w:vAlign w:val="center"/>
          </w:tcPr>
          <w:p w14:paraId="73C49F54" w14:textId="62173D6F" w:rsidR="00550796" w:rsidRPr="009423CA" w:rsidRDefault="00550796" w:rsidP="00550796">
            <w:pPr>
              <w:spacing w:line="242" w:lineRule="auto"/>
              <w:ind w:right="-5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ANATOMİ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II(UYGULAMA)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(09:30-17:00)</w:t>
            </w:r>
          </w:p>
        </w:tc>
        <w:tc>
          <w:tcPr>
            <w:tcW w:w="1578" w:type="dxa"/>
            <w:vMerge w:val="restart"/>
            <w:vAlign w:val="center"/>
          </w:tcPr>
          <w:p w14:paraId="315EDBDD" w14:textId="2BB365F0" w:rsidR="00550796" w:rsidRPr="009423CA" w:rsidRDefault="00550796" w:rsidP="00550796">
            <w:pPr>
              <w:ind w:right="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NEKROPSİ (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Uygulama+Yazılı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357" w:type="dxa"/>
            <w:vMerge w:val="restart"/>
            <w:vAlign w:val="center"/>
          </w:tcPr>
          <w:p w14:paraId="4DDBEF00" w14:textId="79F07BE4" w:rsidR="00550796" w:rsidRPr="009423CA" w:rsidRDefault="00550796" w:rsidP="00550796">
            <w:pPr>
              <w:spacing w:before="1"/>
              <w:ind w:right="-6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48ECA2E1" w14:textId="037790AB" w:rsidR="00550796" w:rsidRPr="009423CA" w:rsidRDefault="00550796" w:rsidP="00550796">
            <w:pPr>
              <w:spacing w:before="6" w:line="211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RADYOLOJİ</w:t>
            </w:r>
          </w:p>
        </w:tc>
        <w:tc>
          <w:tcPr>
            <w:tcW w:w="1442" w:type="dxa"/>
            <w:vMerge w:val="restart"/>
            <w:vAlign w:val="center"/>
          </w:tcPr>
          <w:p w14:paraId="100C5B58" w14:textId="72E6127E" w:rsidR="00550796" w:rsidRPr="009423CA" w:rsidRDefault="00550796" w:rsidP="00550796">
            <w:pPr>
              <w:spacing w:before="1"/>
              <w:ind w:left="-2" w:hanging="10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DOĞUM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VE JİNEKOLOJ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İ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(A GRUBU TEORİK, B GRUBU SÖZLÜ)</w:t>
            </w:r>
          </w:p>
        </w:tc>
        <w:tc>
          <w:tcPr>
            <w:tcW w:w="1423" w:type="dxa"/>
            <w:vMerge w:val="restart"/>
            <w:vAlign w:val="center"/>
          </w:tcPr>
          <w:p w14:paraId="0B44E83A" w14:textId="7F605F62" w:rsidR="00550796" w:rsidRPr="00550796" w:rsidRDefault="00550796" w:rsidP="00550796">
            <w:pPr>
              <w:spacing w:before="9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 GIDA HİJYENİ VE TEKNOLOJİSİ</w:t>
            </w:r>
          </w:p>
        </w:tc>
        <w:tc>
          <w:tcPr>
            <w:tcW w:w="1308" w:type="dxa"/>
            <w:vMerge w:val="restart"/>
            <w:vAlign w:val="center"/>
          </w:tcPr>
          <w:p w14:paraId="465C9164" w14:textId="16270C1A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ZOOTEKNİ I</w:t>
            </w:r>
          </w:p>
        </w:tc>
        <w:tc>
          <w:tcPr>
            <w:tcW w:w="1537" w:type="dxa"/>
            <w:vMerge w:val="restart"/>
            <w:vAlign w:val="center"/>
          </w:tcPr>
          <w:p w14:paraId="308095D5" w14:textId="3359C6A9" w:rsidR="00550796" w:rsidRPr="009423CA" w:rsidRDefault="00550796" w:rsidP="00550796">
            <w:pPr>
              <w:spacing w:before="15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 HAYVAN BESLEME</w:t>
            </w:r>
          </w:p>
        </w:tc>
        <w:tc>
          <w:tcPr>
            <w:tcW w:w="1500" w:type="dxa"/>
            <w:vMerge w:val="restart"/>
            <w:vAlign w:val="center"/>
          </w:tcPr>
          <w:p w14:paraId="0D0659BF" w14:textId="13D8AD13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 ACİL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KLİNİK</w:t>
            </w:r>
          </w:p>
        </w:tc>
      </w:tr>
      <w:tr w:rsidR="00550796" w14:paraId="269E000A" w14:textId="77777777" w:rsidTr="00550796">
        <w:trPr>
          <w:trHeight w:val="330"/>
        </w:trPr>
        <w:tc>
          <w:tcPr>
            <w:tcW w:w="1001" w:type="dxa"/>
            <w:vMerge/>
            <w:shd w:val="clear" w:color="auto" w:fill="EDEBE0"/>
            <w:vAlign w:val="center"/>
          </w:tcPr>
          <w:p w14:paraId="14AB0472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14:paraId="7FD638B1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5849CFBE" w14:textId="29F5BDB6" w:rsidR="00550796" w:rsidRPr="009423CA" w:rsidRDefault="00550796" w:rsidP="009122A7">
            <w:pPr>
              <w:spacing w:line="242" w:lineRule="auto"/>
              <w:ind w:left="248" w:right="-5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AGRONOMİ</w:t>
            </w:r>
          </w:p>
        </w:tc>
        <w:tc>
          <w:tcPr>
            <w:tcW w:w="1578" w:type="dxa"/>
            <w:vMerge/>
            <w:vAlign w:val="center"/>
          </w:tcPr>
          <w:p w14:paraId="22B3862A" w14:textId="77777777" w:rsidR="00550796" w:rsidRPr="009423CA" w:rsidRDefault="00550796" w:rsidP="00550796">
            <w:pPr>
              <w:spacing w:before="128"/>
              <w:ind w:left="96" w:right="44" w:hanging="9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57" w:type="dxa"/>
            <w:vMerge/>
            <w:vAlign w:val="center"/>
          </w:tcPr>
          <w:p w14:paraId="5C2EC070" w14:textId="77777777" w:rsidR="00550796" w:rsidRPr="009423CA" w:rsidRDefault="00550796" w:rsidP="00550796">
            <w:pPr>
              <w:spacing w:before="1"/>
              <w:ind w:right="-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59" w:type="dxa"/>
            <w:vMerge/>
            <w:vAlign w:val="center"/>
          </w:tcPr>
          <w:p w14:paraId="089977F6" w14:textId="77777777" w:rsidR="00550796" w:rsidRPr="009423CA" w:rsidRDefault="00550796" w:rsidP="00550796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42" w:type="dxa"/>
            <w:vMerge/>
            <w:vAlign w:val="center"/>
          </w:tcPr>
          <w:p w14:paraId="029BC1BB" w14:textId="77777777" w:rsidR="00550796" w:rsidRPr="009423CA" w:rsidRDefault="00550796" w:rsidP="00550796">
            <w:pPr>
              <w:spacing w:before="1"/>
              <w:ind w:left="-2" w:hanging="10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3" w:type="dxa"/>
            <w:vMerge/>
            <w:vAlign w:val="center"/>
          </w:tcPr>
          <w:p w14:paraId="2C63E09A" w14:textId="77777777" w:rsidR="00550796" w:rsidRPr="009423CA" w:rsidRDefault="00550796" w:rsidP="00550796">
            <w:pPr>
              <w:spacing w:before="9" w:line="288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8" w:type="dxa"/>
            <w:vMerge/>
            <w:vAlign w:val="center"/>
          </w:tcPr>
          <w:p w14:paraId="0EAC3A3C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37" w:type="dxa"/>
            <w:vMerge/>
            <w:vAlign w:val="center"/>
          </w:tcPr>
          <w:p w14:paraId="0042C274" w14:textId="77777777" w:rsidR="00550796" w:rsidRPr="009423CA" w:rsidRDefault="00550796" w:rsidP="00550796">
            <w:pPr>
              <w:spacing w:before="154"/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vAlign w:val="center"/>
          </w:tcPr>
          <w:p w14:paraId="1C2A8787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E2798" w14:paraId="4CE59DF9" w14:textId="77777777" w:rsidTr="00550796">
        <w:trPr>
          <w:trHeight w:val="841"/>
        </w:trPr>
        <w:tc>
          <w:tcPr>
            <w:tcW w:w="1001" w:type="dxa"/>
            <w:shd w:val="clear" w:color="auto" w:fill="EDEBE0"/>
            <w:vAlign w:val="center"/>
          </w:tcPr>
          <w:p w14:paraId="086EC140" w14:textId="2E9F30E6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10: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2" w:type="dxa"/>
            <w:vAlign w:val="center"/>
          </w:tcPr>
          <w:p w14:paraId="319C4E91" w14:textId="1B94487B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hAnsi="Times New Roman" w:cs="Times New Roman"/>
                <w:sz w:val="12"/>
                <w:szCs w:val="12"/>
              </w:rPr>
              <w:t>VETERİNER HEKİMLİK VE HALK SAĞLIĞI</w:t>
            </w:r>
          </w:p>
        </w:tc>
        <w:tc>
          <w:tcPr>
            <w:tcW w:w="1442" w:type="dxa"/>
            <w:vAlign w:val="center"/>
          </w:tcPr>
          <w:p w14:paraId="432F70EF" w14:textId="0834611E" w:rsidR="006E2798" w:rsidRPr="009423CA" w:rsidRDefault="00FD3CD5" w:rsidP="00550796">
            <w:pPr>
              <w:ind w:right="-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KLİNİK I</w:t>
            </w:r>
          </w:p>
        </w:tc>
        <w:tc>
          <w:tcPr>
            <w:tcW w:w="1578" w:type="dxa"/>
            <w:vAlign w:val="center"/>
          </w:tcPr>
          <w:p w14:paraId="4154DCD0" w14:textId="6DC36FE6" w:rsidR="006E2798" w:rsidRPr="009423CA" w:rsidRDefault="00FD3CD5" w:rsidP="00550796">
            <w:pPr>
              <w:spacing w:line="211" w:lineRule="auto"/>
              <w:ind w:right="-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GIDA HİJYENİ VE TEKNOLOJİSİ</w:t>
            </w:r>
          </w:p>
        </w:tc>
        <w:tc>
          <w:tcPr>
            <w:tcW w:w="1357" w:type="dxa"/>
            <w:vAlign w:val="center"/>
          </w:tcPr>
          <w:p w14:paraId="131DFBEA" w14:textId="77777777" w:rsidR="006E2798" w:rsidRPr="009423CA" w:rsidRDefault="006260BA" w:rsidP="00550796">
            <w:pPr>
              <w:spacing w:before="1"/>
              <w:ind w:right="-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SEÇMELİ II</w:t>
            </w:r>
            <w:r w:rsidR="00886DAA"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</w:t>
            </w:r>
          </w:p>
        </w:tc>
        <w:tc>
          <w:tcPr>
            <w:tcW w:w="1459" w:type="dxa"/>
            <w:vAlign w:val="center"/>
          </w:tcPr>
          <w:p w14:paraId="037E2B8A" w14:textId="33024A7D" w:rsidR="006E2798" w:rsidRPr="009423CA" w:rsidRDefault="006260BA" w:rsidP="00550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BİYOKİMYA I</w:t>
            </w:r>
          </w:p>
        </w:tc>
        <w:tc>
          <w:tcPr>
            <w:tcW w:w="1442" w:type="dxa"/>
            <w:vAlign w:val="center"/>
          </w:tcPr>
          <w:p w14:paraId="099FFC7F" w14:textId="52F69636" w:rsidR="006E2798" w:rsidRPr="009423CA" w:rsidRDefault="006260BA" w:rsidP="00550796">
            <w:pPr>
              <w:spacing w:before="1"/>
              <w:ind w:right="-6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HİSTOLOJİ I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(TEORİK + UYGULAMA)</w:t>
            </w:r>
          </w:p>
        </w:tc>
        <w:tc>
          <w:tcPr>
            <w:tcW w:w="1423" w:type="dxa"/>
            <w:vAlign w:val="center"/>
          </w:tcPr>
          <w:p w14:paraId="7547B932" w14:textId="77777777" w:rsidR="006E2798" w:rsidRPr="009423CA" w:rsidRDefault="00B0094B" w:rsidP="00550796">
            <w:pPr>
              <w:ind w:right="9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EMBRİYOLOJİ</w:t>
            </w:r>
          </w:p>
        </w:tc>
        <w:tc>
          <w:tcPr>
            <w:tcW w:w="1308" w:type="dxa"/>
            <w:vAlign w:val="center"/>
          </w:tcPr>
          <w:p w14:paraId="2946DB82" w14:textId="36A55AB9" w:rsidR="006E2798" w:rsidRPr="009423CA" w:rsidRDefault="2593B35F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 VETERİNER HEKİMLİK TARİHİ VE DEONTOLOJİ</w:t>
            </w:r>
          </w:p>
        </w:tc>
        <w:tc>
          <w:tcPr>
            <w:tcW w:w="1537" w:type="dxa"/>
            <w:vAlign w:val="center"/>
          </w:tcPr>
          <w:p w14:paraId="505B9C65" w14:textId="77777777" w:rsidR="006E2798" w:rsidRPr="009423CA" w:rsidRDefault="00C907AA" w:rsidP="00550796">
            <w:pPr>
              <w:spacing w:before="154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KLİNİK ANATOMİ</w:t>
            </w:r>
          </w:p>
        </w:tc>
        <w:tc>
          <w:tcPr>
            <w:tcW w:w="1500" w:type="dxa"/>
            <w:vAlign w:val="center"/>
          </w:tcPr>
          <w:p w14:paraId="3F5CCC8B" w14:textId="5CCF9E04" w:rsidR="006E2798" w:rsidRPr="00550796" w:rsidRDefault="059FBF5D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SU ÜRÜNLERİ</w:t>
            </w:r>
            <w:r w:rsidR="00550796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VE HAST.</w:t>
            </w:r>
          </w:p>
        </w:tc>
      </w:tr>
      <w:tr w:rsidR="006E2798" w14:paraId="35BFEF9E" w14:textId="77777777" w:rsidTr="00550796">
        <w:trPr>
          <w:trHeight w:val="707"/>
        </w:trPr>
        <w:tc>
          <w:tcPr>
            <w:tcW w:w="1001" w:type="dxa"/>
            <w:shd w:val="clear" w:color="auto" w:fill="EDEBE0"/>
            <w:vAlign w:val="center"/>
          </w:tcPr>
          <w:p w14:paraId="421304A6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204" w:righ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1442" w:type="dxa"/>
            <w:vAlign w:val="center"/>
          </w:tcPr>
          <w:p w14:paraId="772AC606" w14:textId="22F9685E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VİROLOJİ I</w:t>
            </w:r>
          </w:p>
        </w:tc>
        <w:tc>
          <w:tcPr>
            <w:tcW w:w="1442" w:type="dxa"/>
            <w:vAlign w:val="center"/>
          </w:tcPr>
          <w:p w14:paraId="44812D77" w14:textId="69DB2F05" w:rsidR="006E2798" w:rsidRPr="009423CA" w:rsidRDefault="006E2798" w:rsidP="00550796">
            <w:pPr>
              <w:spacing w:before="1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SUN</w:t>
            </w:r>
            <w:r w:rsidR="00B66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İ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TOHUMLAMA</w:t>
            </w:r>
          </w:p>
        </w:tc>
        <w:tc>
          <w:tcPr>
            <w:tcW w:w="1578" w:type="dxa"/>
            <w:vAlign w:val="center"/>
          </w:tcPr>
          <w:p w14:paraId="1F72F646" w14:textId="7DA8C2BC" w:rsidR="006E2798" w:rsidRPr="00550796" w:rsidRDefault="00B0094B" w:rsidP="00550796">
            <w:pPr>
              <w:spacing w:before="154"/>
              <w:ind w:left="90" w:right="8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YEM HİJYENİ VE TEKNOLOJİSİ</w:t>
            </w:r>
          </w:p>
        </w:tc>
        <w:tc>
          <w:tcPr>
            <w:tcW w:w="1357" w:type="dxa"/>
            <w:vAlign w:val="center"/>
          </w:tcPr>
          <w:p w14:paraId="26842D13" w14:textId="77777777" w:rsidR="00134C86" w:rsidRDefault="00134C86" w:rsidP="00134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MESLEKİ ETİK</w:t>
            </w:r>
          </w:p>
          <w:p w14:paraId="172FFEE9" w14:textId="0846B9E4" w:rsidR="006E2798" w:rsidRPr="009423CA" w:rsidRDefault="006E2798" w:rsidP="0055079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9" w:type="dxa"/>
            <w:vAlign w:val="center"/>
          </w:tcPr>
          <w:p w14:paraId="69DDB48E" w14:textId="77777777" w:rsidR="006E2798" w:rsidRPr="009423CA" w:rsidRDefault="00B0094B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CERRAHİ III</w:t>
            </w:r>
          </w:p>
        </w:tc>
        <w:tc>
          <w:tcPr>
            <w:tcW w:w="1442" w:type="dxa"/>
            <w:vAlign w:val="center"/>
          </w:tcPr>
          <w:p w14:paraId="05C2A4D3" w14:textId="30322950" w:rsidR="006E2798" w:rsidRPr="00550796" w:rsidRDefault="00FD3CD5" w:rsidP="00550796">
            <w:pPr>
              <w:ind w:right="7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FARMAKOLOJİ</w:t>
            </w:r>
          </w:p>
        </w:tc>
        <w:tc>
          <w:tcPr>
            <w:tcW w:w="1423" w:type="dxa"/>
            <w:vAlign w:val="center"/>
          </w:tcPr>
          <w:p w14:paraId="6BB9E253" w14:textId="18A7BD25" w:rsidR="006E2798" w:rsidRPr="009423CA" w:rsidRDefault="53045022" w:rsidP="00B66751">
            <w:pPr>
              <w:spacing w:before="12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İNTÖRN GENETİK</w:t>
            </w:r>
          </w:p>
        </w:tc>
        <w:tc>
          <w:tcPr>
            <w:tcW w:w="1308" w:type="dxa"/>
            <w:vAlign w:val="center"/>
          </w:tcPr>
          <w:p w14:paraId="52E56223" w14:textId="096B3DD0" w:rsidR="006E2798" w:rsidRPr="009423CA" w:rsidRDefault="08B31D7D" w:rsidP="00550796">
            <w:pPr>
              <w:spacing w:before="119"/>
              <w:ind w:right="7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ZOOTEKNİ II</w:t>
            </w:r>
          </w:p>
        </w:tc>
        <w:tc>
          <w:tcPr>
            <w:tcW w:w="1537" w:type="dxa"/>
            <w:vAlign w:val="center"/>
          </w:tcPr>
          <w:p w14:paraId="07459315" w14:textId="2F383D4C" w:rsidR="006E2798" w:rsidRPr="009423CA" w:rsidRDefault="00FD3CD5" w:rsidP="00550796">
            <w:pPr>
              <w:spacing w:line="210" w:lineRule="auto"/>
              <w:ind w:right="9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TOKSİKOLOJİ</w:t>
            </w:r>
          </w:p>
        </w:tc>
        <w:tc>
          <w:tcPr>
            <w:tcW w:w="1500" w:type="dxa"/>
            <w:vAlign w:val="center"/>
          </w:tcPr>
          <w:p w14:paraId="6DFB9E20" w14:textId="23EDDA7E" w:rsidR="006E2798" w:rsidRPr="00550796" w:rsidRDefault="0CD9DF73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210" w:lineRule="auto"/>
              <w:ind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</w:t>
            </w:r>
            <w:r w:rsidR="2DA44159"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NTÖRN PARAZİTOLOJİ</w:t>
            </w:r>
          </w:p>
        </w:tc>
      </w:tr>
      <w:tr w:rsidR="006E2798" w14:paraId="013DB354" w14:textId="77777777" w:rsidTr="00550796">
        <w:tc>
          <w:tcPr>
            <w:tcW w:w="1001" w:type="dxa"/>
            <w:vMerge w:val="restart"/>
            <w:shd w:val="clear" w:color="auto" w:fill="EDEBE0"/>
            <w:vAlign w:val="center"/>
          </w:tcPr>
          <w:p w14:paraId="797AD9B6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1442" w:type="dxa"/>
            <w:vMerge w:val="restart"/>
            <w:vAlign w:val="center"/>
          </w:tcPr>
          <w:p w14:paraId="10E889DB" w14:textId="22AD4F2F" w:rsidR="006E2798" w:rsidRPr="00550796" w:rsidRDefault="009423CA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CERRAHİ I</w:t>
            </w:r>
          </w:p>
        </w:tc>
        <w:tc>
          <w:tcPr>
            <w:tcW w:w="1442" w:type="dxa"/>
            <w:vMerge w:val="restart"/>
            <w:vAlign w:val="center"/>
          </w:tcPr>
          <w:p w14:paraId="47728570" w14:textId="1036EE35" w:rsidR="006E2798" w:rsidRPr="009423CA" w:rsidRDefault="00FD3CD5" w:rsidP="00550796">
            <w:pPr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SEÇMELİ VI</w:t>
            </w:r>
          </w:p>
        </w:tc>
        <w:tc>
          <w:tcPr>
            <w:tcW w:w="1578" w:type="dxa"/>
            <w:vMerge w:val="restart"/>
            <w:vAlign w:val="center"/>
          </w:tcPr>
          <w:p w14:paraId="0F1F40DF" w14:textId="77777777" w:rsidR="006E2798" w:rsidRPr="009423CA" w:rsidRDefault="006260BA" w:rsidP="00550796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HAYVAN DAVRANIŞLARI</w:t>
            </w:r>
          </w:p>
        </w:tc>
        <w:tc>
          <w:tcPr>
            <w:tcW w:w="1357" w:type="dxa"/>
            <w:vMerge w:val="restart"/>
            <w:vAlign w:val="center"/>
          </w:tcPr>
          <w:p w14:paraId="637805D2" w14:textId="77777777" w:rsidR="006E2798" w:rsidRPr="009423CA" w:rsidRDefault="006E2798" w:rsidP="00550796">
            <w:pPr>
              <w:spacing w:before="6" w:line="211" w:lineRule="auto"/>
              <w:ind w:left="4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5FCE572" w14:textId="0609C528" w:rsidR="006E2798" w:rsidRPr="009423CA" w:rsidRDefault="006E2798" w:rsidP="00550796">
            <w:pPr>
              <w:spacing w:before="1"/>
              <w:ind w:right="-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463F29E8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14:paraId="7BB09CA5" w14:textId="5FF385C8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3A0FF5F2" w14:textId="29BC19AF" w:rsidR="006E2798" w:rsidRPr="009423CA" w:rsidRDefault="74CC5185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İNTÖRN </w:t>
            </w:r>
            <w:r w:rsidR="1AFB197C"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İÇ</w:t>
            </w:r>
            <w:r w:rsidR="0055079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="1AFB197C"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HASTALIKLARI</w:t>
            </w:r>
          </w:p>
        </w:tc>
        <w:tc>
          <w:tcPr>
            <w:tcW w:w="1423" w:type="dxa"/>
            <w:vMerge w:val="restart"/>
            <w:vAlign w:val="center"/>
          </w:tcPr>
          <w:p w14:paraId="4E176EC8" w14:textId="137EE47C" w:rsidR="006E2798" w:rsidRPr="009423CA" w:rsidRDefault="200D80FA" w:rsidP="009122A7">
            <w:pPr>
              <w:spacing w:line="288" w:lineRule="auto"/>
              <w:ind w:right="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AYAK HASTALIKLARI</w:t>
            </w:r>
          </w:p>
        </w:tc>
        <w:tc>
          <w:tcPr>
            <w:tcW w:w="1308" w:type="dxa"/>
            <w:vMerge w:val="restart"/>
            <w:vAlign w:val="center"/>
          </w:tcPr>
          <w:p w14:paraId="686AA1D0" w14:textId="49DE7A9D" w:rsidR="006E2798" w:rsidRPr="009423CA" w:rsidRDefault="775EB859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</w:t>
            </w:r>
            <w:r w:rsidR="456C1E54"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NTÖRN HİSTOLOJİ</w:t>
            </w:r>
          </w:p>
        </w:tc>
        <w:tc>
          <w:tcPr>
            <w:tcW w:w="1537" w:type="dxa"/>
            <w:tcBorders>
              <w:bottom w:val="nil"/>
            </w:tcBorders>
            <w:vAlign w:val="center"/>
          </w:tcPr>
          <w:p w14:paraId="538A2E96" w14:textId="26E2580C" w:rsidR="006E2798" w:rsidRPr="009423CA" w:rsidRDefault="059FBF5D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KANATLI HAYVAN HASTALIKLARI</w:t>
            </w:r>
          </w:p>
        </w:tc>
        <w:tc>
          <w:tcPr>
            <w:tcW w:w="1500" w:type="dxa"/>
            <w:vMerge w:val="restart"/>
            <w:vAlign w:val="center"/>
          </w:tcPr>
          <w:p w14:paraId="2BA226A1" w14:textId="3DEF6D36" w:rsidR="006E2798" w:rsidRPr="009423CA" w:rsidRDefault="006E2798" w:rsidP="00550796">
            <w:pPr>
              <w:ind w:right="9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3731CBDC" w14:paraId="64CCB008" w14:textId="77777777" w:rsidTr="00550796">
        <w:trPr>
          <w:trHeight w:val="300"/>
        </w:trPr>
        <w:tc>
          <w:tcPr>
            <w:tcW w:w="1001" w:type="dxa"/>
            <w:vMerge/>
            <w:shd w:val="clear" w:color="auto" w:fill="EDEBE0"/>
            <w:vAlign w:val="center"/>
          </w:tcPr>
          <w:p w14:paraId="32A9B3EB" w14:textId="77777777" w:rsidR="007103C9" w:rsidRPr="009423CA" w:rsidRDefault="007103C9" w:rsidP="00550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14:paraId="62A97BA0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2" w:type="dxa"/>
            <w:vMerge/>
            <w:vAlign w:val="center"/>
          </w:tcPr>
          <w:p w14:paraId="5499846E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8" w:type="dxa"/>
            <w:vMerge/>
            <w:vAlign w:val="center"/>
          </w:tcPr>
          <w:p w14:paraId="42E75B22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7" w:type="dxa"/>
            <w:vMerge/>
            <w:vAlign w:val="center"/>
          </w:tcPr>
          <w:p w14:paraId="3A9BAEAA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59" w:type="dxa"/>
            <w:vMerge/>
            <w:vAlign w:val="center"/>
          </w:tcPr>
          <w:p w14:paraId="060F49BB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2" w:type="dxa"/>
            <w:vMerge/>
            <w:vAlign w:val="center"/>
          </w:tcPr>
          <w:p w14:paraId="5CC8D2DD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23" w:type="dxa"/>
            <w:vMerge/>
            <w:vAlign w:val="center"/>
          </w:tcPr>
          <w:p w14:paraId="210ECF05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08" w:type="dxa"/>
            <w:vMerge/>
            <w:vAlign w:val="center"/>
          </w:tcPr>
          <w:p w14:paraId="5A2D7DD5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7" w:type="dxa"/>
            <w:tcBorders>
              <w:top w:val="nil"/>
            </w:tcBorders>
            <w:vAlign w:val="center"/>
          </w:tcPr>
          <w:p w14:paraId="5183FDDA" w14:textId="6B7EE5E3" w:rsidR="3731CBDC" w:rsidRPr="009423CA" w:rsidRDefault="3731CBDC" w:rsidP="00550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00" w:type="dxa"/>
            <w:vMerge/>
            <w:vAlign w:val="center"/>
          </w:tcPr>
          <w:p w14:paraId="2A123C8D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</w:tr>
      <w:tr w:rsidR="00550796" w14:paraId="6BC91DF4" w14:textId="77777777" w:rsidTr="00550796">
        <w:trPr>
          <w:trHeight w:val="270"/>
        </w:trPr>
        <w:tc>
          <w:tcPr>
            <w:tcW w:w="1001" w:type="dxa"/>
            <w:vMerge w:val="restart"/>
            <w:shd w:val="clear" w:color="auto" w:fill="EDEBE0"/>
            <w:vAlign w:val="center"/>
          </w:tcPr>
          <w:p w14:paraId="7AD98CF8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1442" w:type="dxa"/>
            <w:vMerge w:val="restart"/>
            <w:vAlign w:val="center"/>
          </w:tcPr>
          <w:p w14:paraId="156A6281" w14:textId="253D7F4B" w:rsidR="00550796" w:rsidRPr="009423CA" w:rsidRDefault="00550796" w:rsidP="00550796">
            <w:pPr>
              <w:spacing w:line="21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5D4CF851" w14:textId="5523D0CC" w:rsidR="00550796" w:rsidRPr="009423CA" w:rsidRDefault="00550796" w:rsidP="00550796">
            <w:pPr>
              <w:spacing w:line="21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ARTROPODOLOJİ</w:t>
            </w:r>
          </w:p>
        </w:tc>
        <w:tc>
          <w:tcPr>
            <w:tcW w:w="1578" w:type="dxa"/>
            <w:vMerge w:val="restart"/>
            <w:vAlign w:val="center"/>
          </w:tcPr>
          <w:p w14:paraId="2FB60F38" w14:textId="69AE0207" w:rsidR="00550796" w:rsidRPr="009423CA" w:rsidRDefault="00550796" w:rsidP="00550796">
            <w:pPr>
              <w:ind w:right="25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B62F1B3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680A4E5D" w14:textId="165CB6F9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FİZYOLOJİ II</w:t>
            </w:r>
          </w:p>
        </w:tc>
        <w:tc>
          <w:tcPr>
            <w:tcW w:w="1459" w:type="dxa"/>
            <w:vMerge w:val="restart"/>
            <w:vAlign w:val="center"/>
          </w:tcPr>
          <w:p w14:paraId="19219836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4C2940DF" w14:textId="24D41C83" w:rsidR="00550796" w:rsidRPr="009423CA" w:rsidRDefault="00550796" w:rsidP="00550796">
            <w:pPr>
              <w:spacing w:before="119"/>
              <w:ind w:right="7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HELMİNTOLOJİ</w:t>
            </w:r>
          </w:p>
        </w:tc>
        <w:tc>
          <w:tcPr>
            <w:tcW w:w="1423" w:type="dxa"/>
            <w:vMerge w:val="restart"/>
            <w:vAlign w:val="center"/>
          </w:tcPr>
          <w:p w14:paraId="769D0D3C" w14:textId="1D4296E4" w:rsidR="00550796" w:rsidRPr="00550796" w:rsidRDefault="00550796" w:rsidP="00550796">
            <w:pPr>
              <w:ind w:right="2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LABORATUVAR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HAYVANLARI</w:t>
            </w:r>
          </w:p>
        </w:tc>
        <w:tc>
          <w:tcPr>
            <w:tcW w:w="1308" w:type="dxa"/>
            <w:vMerge w:val="restart"/>
            <w:vAlign w:val="center"/>
          </w:tcPr>
          <w:p w14:paraId="6ED883C5" w14:textId="109492D4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İÇ   HASTALIKLARI I</w:t>
            </w:r>
          </w:p>
        </w:tc>
        <w:tc>
          <w:tcPr>
            <w:tcW w:w="1537" w:type="dxa"/>
            <w:vAlign w:val="center"/>
          </w:tcPr>
          <w:p w14:paraId="39DCFDCB" w14:textId="19CDDBE8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SEÇMELİ IV</w:t>
            </w:r>
          </w:p>
        </w:tc>
        <w:tc>
          <w:tcPr>
            <w:tcW w:w="1500" w:type="dxa"/>
            <w:vMerge w:val="restart"/>
            <w:vAlign w:val="center"/>
          </w:tcPr>
          <w:p w14:paraId="79A9DBFA" w14:textId="77777777" w:rsidR="00550796" w:rsidRPr="009423CA" w:rsidRDefault="00550796" w:rsidP="00550796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MİKROBİYOLOJİ I</w:t>
            </w:r>
          </w:p>
        </w:tc>
      </w:tr>
      <w:tr w:rsidR="00550796" w14:paraId="7D89E4FE" w14:textId="77777777" w:rsidTr="00550796">
        <w:trPr>
          <w:trHeight w:val="270"/>
        </w:trPr>
        <w:tc>
          <w:tcPr>
            <w:tcW w:w="1001" w:type="dxa"/>
            <w:vMerge/>
            <w:shd w:val="clear" w:color="auto" w:fill="EDEBE0"/>
            <w:vAlign w:val="center"/>
          </w:tcPr>
          <w:p w14:paraId="6A9F7CEB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14:paraId="038841EE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Merge/>
            <w:vAlign w:val="center"/>
          </w:tcPr>
          <w:p w14:paraId="1D55F2EC" w14:textId="77777777" w:rsidR="00550796" w:rsidRPr="009423CA" w:rsidRDefault="00550796" w:rsidP="00550796">
            <w:pPr>
              <w:spacing w:line="21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78" w:type="dxa"/>
            <w:vMerge/>
            <w:vAlign w:val="center"/>
          </w:tcPr>
          <w:p w14:paraId="055508B3" w14:textId="77777777" w:rsidR="00550796" w:rsidRPr="009423CA" w:rsidRDefault="00550796" w:rsidP="00550796">
            <w:pPr>
              <w:ind w:right="25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57" w:type="dxa"/>
            <w:vMerge/>
            <w:vAlign w:val="center"/>
          </w:tcPr>
          <w:p w14:paraId="2A3B8103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59" w:type="dxa"/>
            <w:vMerge/>
            <w:tcBorders>
              <w:bottom w:val="nil"/>
            </w:tcBorders>
            <w:vAlign w:val="center"/>
          </w:tcPr>
          <w:p w14:paraId="47D11C97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Merge/>
            <w:vAlign w:val="center"/>
          </w:tcPr>
          <w:p w14:paraId="3C42B827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vMerge/>
            <w:vAlign w:val="center"/>
          </w:tcPr>
          <w:p w14:paraId="669F8E33" w14:textId="77777777" w:rsidR="00550796" w:rsidRDefault="00550796" w:rsidP="00550796">
            <w:pPr>
              <w:ind w:left="107" w:right="243" w:firstLine="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8" w:type="dxa"/>
            <w:vMerge/>
            <w:vAlign w:val="center"/>
          </w:tcPr>
          <w:p w14:paraId="121F3929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7" w:type="dxa"/>
            <w:vAlign w:val="center"/>
          </w:tcPr>
          <w:p w14:paraId="52E08C52" w14:textId="62590B2E" w:rsidR="00550796" w:rsidRPr="00550796" w:rsidRDefault="00550796" w:rsidP="00550796">
            <w:pPr>
              <w:ind w:left="120" w:right="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İNTÖRN ZOOTEKN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</w:t>
            </w:r>
          </w:p>
        </w:tc>
        <w:tc>
          <w:tcPr>
            <w:tcW w:w="1500" w:type="dxa"/>
            <w:vMerge/>
            <w:vAlign w:val="center"/>
          </w:tcPr>
          <w:p w14:paraId="0B7408FF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6E2798" w14:paraId="4B9A033C" w14:textId="77777777" w:rsidTr="00550796">
        <w:trPr>
          <w:trHeight w:val="730"/>
        </w:trPr>
        <w:tc>
          <w:tcPr>
            <w:tcW w:w="1001" w:type="dxa"/>
            <w:shd w:val="clear" w:color="auto" w:fill="EDEBE0"/>
            <w:vAlign w:val="center"/>
          </w:tcPr>
          <w:p w14:paraId="3570D11B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204" w:righ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442" w:type="dxa"/>
            <w:vAlign w:val="center"/>
          </w:tcPr>
          <w:p w14:paraId="36FEB5B0" w14:textId="77777777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30D7AA69" w14:textId="77777777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8" w:type="dxa"/>
            <w:vAlign w:val="center"/>
          </w:tcPr>
          <w:p w14:paraId="10146664" w14:textId="4E43B3FC" w:rsidR="006E2798" w:rsidRPr="00550796" w:rsidRDefault="009423CA" w:rsidP="00550796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ADLİ TIP</w:t>
            </w:r>
          </w:p>
        </w:tc>
        <w:tc>
          <w:tcPr>
            <w:tcW w:w="1357" w:type="dxa"/>
            <w:vAlign w:val="center"/>
          </w:tcPr>
          <w:p w14:paraId="6D072C0D" w14:textId="77777777" w:rsidR="006E2798" w:rsidRPr="009423CA" w:rsidRDefault="006E2798" w:rsidP="00550796">
            <w:pPr>
              <w:ind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A21919" w14:textId="77777777" w:rsidR="006E2798" w:rsidRPr="009423CA" w:rsidRDefault="006E2798" w:rsidP="00550796">
            <w:pPr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14:paraId="4C446253" w14:textId="77777777" w:rsidR="006E2798" w:rsidRPr="009423CA" w:rsidRDefault="00B0094B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3" w:lineRule="auto"/>
              <w:ind w:right="255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ALAN DIŞI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SEÇMELİ II</w:t>
            </w:r>
          </w:p>
        </w:tc>
        <w:tc>
          <w:tcPr>
            <w:tcW w:w="1442" w:type="dxa"/>
            <w:vAlign w:val="center"/>
          </w:tcPr>
          <w:p w14:paraId="6BD18F9B" w14:textId="1EE07ACF" w:rsidR="006E2798" w:rsidRPr="009423CA" w:rsidRDefault="6FD7B1D9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BİYOİSTATİSTİK</w:t>
            </w:r>
          </w:p>
        </w:tc>
        <w:tc>
          <w:tcPr>
            <w:tcW w:w="1423" w:type="dxa"/>
            <w:vAlign w:val="center"/>
          </w:tcPr>
          <w:p w14:paraId="650046E5" w14:textId="1C21C0F2" w:rsidR="006E2798" w:rsidRPr="009423CA" w:rsidRDefault="006260BA" w:rsidP="005F59A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MEDİKAL BOTANİK</w:t>
            </w:r>
          </w:p>
        </w:tc>
        <w:tc>
          <w:tcPr>
            <w:tcW w:w="1308" w:type="dxa"/>
            <w:vAlign w:val="center"/>
          </w:tcPr>
          <w:p w14:paraId="0F3CABC7" w14:textId="6905C667" w:rsidR="00134C86" w:rsidRPr="00550796" w:rsidRDefault="00134C8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İÇ HASTALIKLARI III</w:t>
            </w:r>
          </w:p>
        </w:tc>
        <w:tc>
          <w:tcPr>
            <w:tcW w:w="1537" w:type="dxa"/>
            <w:vAlign w:val="center"/>
          </w:tcPr>
          <w:p w14:paraId="666A8A0E" w14:textId="760FF540" w:rsidR="006E2798" w:rsidRPr="009423CA" w:rsidRDefault="008C5B2F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KLİNİK III</w:t>
            </w:r>
          </w:p>
        </w:tc>
        <w:tc>
          <w:tcPr>
            <w:tcW w:w="1500" w:type="dxa"/>
            <w:vAlign w:val="center"/>
          </w:tcPr>
          <w:p w14:paraId="0AD9C6F4" w14:textId="0E830650" w:rsidR="006E2798" w:rsidRPr="009423CA" w:rsidRDefault="109D7961" w:rsidP="00550796">
            <w:pPr>
              <w:spacing w:line="210" w:lineRule="auto"/>
              <w:ind w:right="28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İNTÖRN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HAYVANCILIK</w:t>
            </w:r>
            <w:r w:rsidR="00550796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EKONOMİSİ</w:t>
            </w:r>
          </w:p>
        </w:tc>
      </w:tr>
      <w:tr w:rsidR="006E2798" w14:paraId="3DFCFEB9" w14:textId="77777777" w:rsidTr="00550796">
        <w:trPr>
          <w:trHeight w:val="783"/>
        </w:trPr>
        <w:tc>
          <w:tcPr>
            <w:tcW w:w="1001" w:type="dxa"/>
            <w:shd w:val="clear" w:color="auto" w:fill="EDEBE0"/>
            <w:vAlign w:val="center"/>
          </w:tcPr>
          <w:p w14:paraId="46447E76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204" w:right="18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1442" w:type="dxa"/>
            <w:vAlign w:val="center"/>
          </w:tcPr>
          <w:p w14:paraId="4B1F511A" w14:textId="77777777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65F9C3DC" w14:textId="77777777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8" w:type="dxa"/>
            <w:vAlign w:val="center"/>
          </w:tcPr>
          <w:p w14:paraId="5023141B" w14:textId="77777777" w:rsidR="006E2798" w:rsidRPr="009423CA" w:rsidRDefault="006E2798" w:rsidP="00550796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57" w:type="dxa"/>
            <w:vAlign w:val="center"/>
          </w:tcPr>
          <w:p w14:paraId="1F3B1409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562C75D1" w14:textId="77777777" w:rsidR="006E2798" w:rsidRPr="009423CA" w:rsidRDefault="006E2798" w:rsidP="00550796">
            <w:pPr>
              <w:ind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14:paraId="664355AD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3" w:lineRule="auto"/>
              <w:ind w:left="303" w:right="255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1A965116" w14:textId="0944637B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vAlign w:val="center"/>
          </w:tcPr>
          <w:p w14:paraId="7DF4E37C" w14:textId="65304621" w:rsidR="006E2798" w:rsidRPr="00550796" w:rsidRDefault="334271D8" w:rsidP="00550796">
            <w:pPr>
              <w:ind w:right="18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İNTÖR</w:t>
            </w:r>
            <w:r w:rsidR="56198B45"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PATOLOJİ</w:t>
            </w:r>
          </w:p>
        </w:tc>
        <w:tc>
          <w:tcPr>
            <w:tcW w:w="1308" w:type="dxa"/>
            <w:vAlign w:val="center"/>
          </w:tcPr>
          <w:p w14:paraId="44FB30F8" w14:textId="2F1DE855" w:rsidR="006E2798" w:rsidRPr="00550796" w:rsidRDefault="334271D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</w:t>
            </w:r>
            <w:r w:rsidR="49E66DA7"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NTÖRN</w:t>
            </w:r>
            <w:r w:rsidR="0055079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="49E66DA7"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VİROLOJ</w:t>
            </w:r>
            <w:r w:rsidR="3BFFB4F7"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</w:t>
            </w:r>
          </w:p>
        </w:tc>
        <w:tc>
          <w:tcPr>
            <w:tcW w:w="1537" w:type="dxa"/>
            <w:vAlign w:val="center"/>
          </w:tcPr>
          <w:p w14:paraId="1DA6542E" w14:textId="36DD8D70" w:rsidR="006E2798" w:rsidRPr="00550796" w:rsidRDefault="3BFFB4F7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</w:t>
            </w:r>
            <w:r w:rsidR="220AE193"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NTÖRN</w:t>
            </w:r>
            <w:r w:rsidR="00550796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  <w:r w:rsidR="220AE193"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MİKROBİYOLOJİ</w:t>
            </w:r>
          </w:p>
        </w:tc>
        <w:tc>
          <w:tcPr>
            <w:tcW w:w="1500" w:type="dxa"/>
            <w:vAlign w:val="center"/>
          </w:tcPr>
          <w:p w14:paraId="722B00AE" w14:textId="77777777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E2798" w14:paraId="25C865EF" w14:textId="77777777" w:rsidTr="00550796">
        <w:trPr>
          <w:trHeight w:val="670"/>
        </w:trPr>
        <w:tc>
          <w:tcPr>
            <w:tcW w:w="1001" w:type="dxa"/>
            <w:shd w:val="clear" w:color="auto" w:fill="EDEBE0"/>
            <w:vAlign w:val="center"/>
          </w:tcPr>
          <w:p w14:paraId="4D7FABEE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1442" w:type="dxa"/>
            <w:vAlign w:val="center"/>
          </w:tcPr>
          <w:p w14:paraId="6E1831B3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54E11D2A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78" w:type="dxa"/>
            <w:vAlign w:val="center"/>
          </w:tcPr>
          <w:p w14:paraId="31126E5D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  <w:vAlign w:val="center"/>
          </w:tcPr>
          <w:p w14:paraId="25DD3341" w14:textId="49564EBC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59" w:type="dxa"/>
            <w:tcBorders>
              <w:top w:val="nil"/>
            </w:tcBorders>
            <w:vAlign w:val="center"/>
          </w:tcPr>
          <w:p w14:paraId="2DE403A5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8" w:lineRule="auto"/>
              <w:ind w:left="148" w:right="115" w:hanging="15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62431CDC" w14:textId="055614F0" w:rsidR="006E2798" w:rsidRPr="00550796" w:rsidRDefault="6B00187E" w:rsidP="00550796">
            <w:pPr>
              <w:spacing w:before="159"/>
              <w:ind w:right="18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ANATOMİ</w:t>
            </w:r>
          </w:p>
        </w:tc>
        <w:tc>
          <w:tcPr>
            <w:tcW w:w="1423" w:type="dxa"/>
            <w:vAlign w:val="center"/>
          </w:tcPr>
          <w:p w14:paraId="49E398E2" w14:textId="77777777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8" w:type="dxa"/>
            <w:vAlign w:val="center"/>
          </w:tcPr>
          <w:p w14:paraId="16287F21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37" w:type="dxa"/>
            <w:vAlign w:val="center"/>
          </w:tcPr>
          <w:p w14:paraId="44EEFD60" w14:textId="1C231048" w:rsidR="006E2798" w:rsidRPr="009423CA" w:rsidRDefault="006260BA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br/>
            </w:r>
          </w:p>
        </w:tc>
        <w:tc>
          <w:tcPr>
            <w:tcW w:w="1500" w:type="dxa"/>
            <w:vAlign w:val="center"/>
          </w:tcPr>
          <w:p w14:paraId="5BE93A62" w14:textId="77777777" w:rsidR="006E2798" w:rsidRPr="009423CA" w:rsidRDefault="006E2798" w:rsidP="00550796">
            <w:pPr>
              <w:ind w:left="99" w:right="9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5B9AF440" w14:textId="77777777" w:rsidR="00F96364" w:rsidRDefault="008C74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NOT: Alan Dışı (NÖ-İÖ) 14:00-17:00 (Birimler fiziksel ve sınav gözetmeni imkanları dahilinde kendileri belirleyeceklerdir)</w:t>
      </w:r>
    </w:p>
    <w:p w14:paraId="51219B53" w14:textId="77777777" w:rsidR="00F96364" w:rsidRDefault="008C74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NOT: </w:t>
      </w:r>
      <w:r w:rsidR="00EE2645" w:rsidRPr="00EE2645">
        <w:rPr>
          <w:rFonts w:ascii="Times New Roman" w:eastAsia="Times New Roman" w:hAnsi="Times New Roman" w:cs="Times New Roman"/>
        </w:rPr>
        <w:t>Atatürk İlkeleri ve İnkılap Tarihi II</w:t>
      </w:r>
      <w:r w:rsidR="00EE2645">
        <w:rPr>
          <w:rFonts w:ascii="Times New Roman" w:eastAsia="Times New Roman" w:hAnsi="Times New Roman" w:cs="Times New Roman"/>
        </w:rPr>
        <w:t xml:space="preserve"> dersi sınavı,</w:t>
      </w:r>
      <w:r w:rsidR="00EE2645" w:rsidRPr="00EE2645">
        <w:rPr>
          <w:rFonts w:ascii="Times New Roman" w:eastAsia="Times New Roman" w:hAnsi="Times New Roman" w:cs="Times New Roman"/>
        </w:rPr>
        <w:t xml:space="preserve"> 10 Haziran 2026 Çarşamba 21:00</w:t>
      </w:r>
      <w:r w:rsidR="00EE2645">
        <w:rPr>
          <w:rFonts w:ascii="Times New Roman" w:eastAsia="Times New Roman" w:hAnsi="Times New Roman" w:cs="Times New Roman"/>
        </w:rPr>
        <w:t xml:space="preserve"> uzaktan e</w:t>
      </w:r>
      <w:r w:rsidR="00EE2645" w:rsidRPr="006260BA">
        <w:rPr>
          <w:rFonts w:ascii="Times New Roman" w:eastAsia="Times New Roman" w:hAnsi="Times New Roman" w:cs="Times New Roman"/>
        </w:rPr>
        <w:t>ğitim</w:t>
      </w:r>
      <w:r w:rsidR="00EE2645">
        <w:rPr>
          <w:rFonts w:ascii="Times New Roman" w:eastAsia="Times New Roman" w:hAnsi="Times New Roman" w:cs="Times New Roman"/>
        </w:rPr>
        <w:t xml:space="preserve"> sistemi üzerinden yapılacaktır. YÖS öğrencileri için 10 Haziran </w:t>
      </w:r>
      <w:r w:rsidR="00EE2645" w:rsidRPr="00EE2645">
        <w:rPr>
          <w:rFonts w:ascii="Times New Roman" w:eastAsia="Times New Roman" w:hAnsi="Times New Roman" w:cs="Times New Roman"/>
        </w:rPr>
        <w:t>2026 Çarşamba 16:00</w:t>
      </w:r>
      <w:r w:rsidR="00EE2645">
        <w:rPr>
          <w:rFonts w:ascii="Times New Roman" w:eastAsia="Times New Roman" w:hAnsi="Times New Roman" w:cs="Times New Roman"/>
        </w:rPr>
        <w:t>’da</w:t>
      </w:r>
      <w:r w:rsidR="00EE2645" w:rsidRPr="00EE2645">
        <w:rPr>
          <w:rFonts w:ascii="Times New Roman" w:eastAsia="Times New Roman" w:hAnsi="Times New Roman" w:cs="Times New Roman"/>
        </w:rPr>
        <w:t xml:space="preserve"> </w:t>
      </w:r>
      <w:r w:rsidR="00EE2645">
        <w:rPr>
          <w:rFonts w:ascii="Times New Roman" w:eastAsia="Times New Roman" w:hAnsi="Times New Roman" w:cs="Times New Roman"/>
        </w:rPr>
        <w:t>uzaktan e</w:t>
      </w:r>
      <w:r w:rsidR="00EE2645" w:rsidRPr="006260BA">
        <w:rPr>
          <w:rFonts w:ascii="Times New Roman" w:eastAsia="Times New Roman" w:hAnsi="Times New Roman" w:cs="Times New Roman"/>
        </w:rPr>
        <w:t>ğitim</w:t>
      </w:r>
      <w:r w:rsidR="00EE2645">
        <w:rPr>
          <w:rFonts w:ascii="Times New Roman" w:eastAsia="Times New Roman" w:hAnsi="Times New Roman" w:cs="Times New Roman"/>
        </w:rPr>
        <w:t xml:space="preserve"> sistemi üzerinden yapılacaktır</w:t>
      </w:r>
    </w:p>
    <w:p w14:paraId="5344101C" w14:textId="77777777" w:rsidR="00F96364" w:rsidRDefault="008C7470">
      <w:pPr>
        <w:rPr>
          <w:rFonts w:ascii="Times New Roman" w:eastAsia="Times New Roman" w:hAnsi="Times New Roman" w:cs="Times New Roman"/>
        </w:rPr>
        <w:sectPr w:rsidR="00F96364">
          <w:pgSz w:w="16840" w:h="11910" w:orient="landscape"/>
          <w:pgMar w:top="720" w:right="280" w:bottom="280" w:left="600" w:header="708" w:footer="708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</w:rPr>
        <w:t xml:space="preserve">                NOT: </w:t>
      </w:r>
      <w:r w:rsidR="006260BA" w:rsidRPr="006260BA">
        <w:rPr>
          <w:rFonts w:ascii="Times New Roman" w:eastAsia="Times New Roman" w:hAnsi="Times New Roman" w:cs="Times New Roman"/>
        </w:rPr>
        <w:t>Türk Dili II</w:t>
      </w:r>
      <w:r w:rsidR="006260BA">
        <w:rPr>
          <w:rFonts w:ascii="Times New Roman" w:eastAsia="Times New Roman" w:hAnsi="Times New Roman" w:cs="Times New Roman"/>
        </w:rPr>
        <w:t xml:space="preserve"> dersi sınavı</w:t>
      </w:r>
      <w:r w:rsidR="00EE2645">
        <w:rPr>
          <w:rFonts w:ascii="Times New Roman" w:eastAsia="Times New Roman" w:hAnsi="Times New Roman" w:cs="Times New Roman"/>
        </w:rPr>
        <w:t>,</w:t>
      </w:r>
      <w:r w:rsidR="006260BA" w:rsidRPr="006260BA">
        <w:rPr>
          <w:rFonts w:ascii="Times New Roman" w:eastAsia="Times New Roman" w:hAnsi="Times New Roman" w:cs="Times New Roman"/>
        </w:rPr>
        <w:t xml:space="preserve"> 10 Hazir</w:t>
      </w:r>
      <w:r w:rsidR="00EE2645">
        <w:rPr>
          <w:rFonts w:ascii="Times New Roman" w:eastAsia="Times New Roman" w:hAnsi="Times New Roman" w:cs="Times New Roman"/>
        </w:rPr>
        <w:t>an 2026 Çarşamba 19:00’da uzaktan e</w:t>
      </w:r>
      <w:r w:rsidR="006260BA" w:rsidRPr="006260BA">
        <w:rPr>
          <w:rFonts w:ascii="Times New Roman" w:eastAsia="Times New Roman" w:hAnsi="Times New Roman" w:cs="Times New Roman"/>
        </w:rPr>
        <w:t>ğitim</w:t>
      </w:r>
      <w:r w:rsidR="006260BA">
        <w:rPr>
          <w:rFonts w:ascii="Times New Roman" w:eastAsia="Times New Roman" w:hAnsi="Times New Roman" w:cs="Times New Roman"/>
        </w:rPr>
        <w:t xml:space="preserve"> sistemi üzerinden yapılacaktır.</w:t>
      </w:r>
      <w:r w:rsidR="00EE2645">
        <w:rPr>
          <w:rFonts w:ascii="Times New Roman" w:eastAsia="Times New Roman" w:hAnsi="Times New Roman" w:cs="Times New Roman"/>
        </w:rPr>
        <w:t xml:space="preserve"> YÖS öğrencileri için </w:t>
      </w:r>
      <w:r w:rsidR="00EE2645" w:rsidRPr="00EE2645">
        <w:rPr>
          <w:rFonts w:ascii="Times New Roman" w:eastAsia="Times New Roman" w:hAnsi="Times New Roman" w:cs="Times New Roman"/>
        </w:rPr>
        <w:t>13 Haziran 202</w:t>
      </w:r>
      <w:r w:rsidR="00EE2645">
        <w:rPr>
          <w:rFonts w:ascii="Times New Roman" w:eastAsia="Times New Roman" w:hAnsi="Times New Roman" w:cs="Times New Roman"/>
        </w:rPr>
        <w:t>6 Cumartesi 13:00’da yüz yüze olarak yapılacaktır</w:t>
      </w:r>
      <w:r w:rsidR="00EE2645">
        <w:rPr>
          <w:rFonts w:ascii="Times New Roman" w:eastAsia="Times New Roman" w:hAnsi="Times New Roman" w:cs="Times New Roman"/>
        </w:rPr>
        <w:br/>
        <w:t xml:space="preserve">                NOT: </w:t>
      </w:r>
      <w:r w:rsidR="00EE2645" w:rsidRPr="00EE2645">
        <w:rPr>
          <w:rFonts w:ascii="Times New Roman" w:eastAsia="Times New Roman" w:hAnsi="Times New Roman" w:cs="Times New Roman"/>
        </w:rPr>
        <w:t>Yabancı Dil II (İngilizce)</w:t>
      </w:r>
      <w:r w:rsidR="00EE2645">
        <w:rPr>
          <w:rFonts w:ascii="Times New Roman" w:eastAsia="Times New Roman" w:hAnsi="Times New Roman" w:cs="Times New Roman"/>
        </w:rPr>
        <w:t xml:space="preserve"> dersi sınavı,</w:t>
      </w:r>
      <w:r w:rsidR="00EE2645" w:rsidRPr="00EE2645">
        <w:rPr>
          <w:rFonts w:ascii="Times New Roman" w:eastAsia="Times New Roman" w:hAnsi="Times New Roman" w:cs="Times New Roman"/>
        </w:rPr>
        <w:t xml:space="preserve"> 10 Haziran 2026 Çarşamba 15:00</w:t>
      </w:r>
      <w:r w:rsidR="00EE2645">
        <w:rPr>
          <w:rFonts w:ascii="Times New Roman" w:eastAsia="Times New Roman" w:hAnsi="Times New Roman" w:cs="Times New Roman"/>
        </w:rPr>
        <w:t>’da</w:t>
      </w:r>
      <w:r w:rsidR="00EE2645" w:rsidRPr="00EE2645">
        <w:rPr>
          <w:rFonts w:ascii="Times New Roman" w:eastAsia="Times New Roman" w:hAnsi="Times New Roman" w:cs="Times New Roman"/>
        </w:rPr>
        <w:t xml:space="preserve"> </w:t>
      </w:r>
      <w:r w:rsidR="00EE2645">
        <w:rPr>
          <w:rFonts w:ascii="Times New Roman" w:eastAsia="Times New Roman" w:hAnsi="Times New Roman" w:cs="Times New Roman"/>
        </w:rPr>
        <w:t>uzaktan e</w:t>
      </w:r>
      <w:r w:rsidR="00EE2645" w:rsidRPr="006260BA">
        <w:rPr>
          <w:rFonts w:ascii="Times New Roman" w:eastAsia="Times New Roman" w:hAnsi="Times New Roman" w:cs="Times New Roman"/>
        </w:rPr>
        <w:t>ğitim</w:t>
      </w:r>
      <w:r w:rsidR="00EE2645">
        <w:rPr>
          <w:rFonts w:ascii="Times New Roman" w:eastAsia="Times New Roman" w:hAnsi="Times New Roman" w:cs="Times New Roman"/>
        </w:rPr>
        <w:t xml:space="preserve"> sistemi üzerinden yapılacaktır. YÖS öğrencileri için </w:t>
      </w:r>
      <w:r w:rsidR="00EE2645" w:rsidRPr="00EE2645">
        <w:rPr>
          <w:rFonts w:ascii="Times New Roman" w:eastAsia="Times New Roman" w:hAnsi="Times New Roman" w:cs="Times New Roman"/>
        </w:rPr>
        <w:t>10 Haziran 2026 Çarşamba 15:00</w:t>
      </w:r>
      <w:r w:rsidR="00EE2645">
        <w:rPr>
          <w:rFonts w:ascii="Times New Roman" w:eastAsia="Times New Roman" w:hAnsi="Times New Roman" w:cs="Times New Roman"/>
        </w:rPr>
        <w:t>’da</w:t>
      </w:r>
      <w:r w:rsidR="00EE2645" w:rsidRPr="00EE2645">
        <w:rPr>
          <w:rFonts w:ascii="Times New Roman" w:eastAsia="Times New Roman" w:hAnsi="Times New Roman" w:cs="Times New Roman"/>
        </w:rPr>
        <w:t xml:space="preserve"> </w:t>
      </w:r>
      <w:r w:rsidR="00EE2645">
        <w:rPr>
          <w:rFonts w:ascii="Times New Roman" w:eastAsia="Times New Roman" w:hAnsi="Times New Roman" w:cs="Times New Roman"/>
        </w:rPr>
        <w:t>uzaktan e</w:t>
      </w:r>
      <w:r w:rsidR="00EE2645" w:rsidRPr="006260BA">
        <w:rPr>
          <w:rFonts w:ascii="Times New Roman" w:eastAsia="Times New Roman" w:hAnsi="Times New Roman" w:cs="Times New Roman"/>
        </w:rPr>
        <w:t>ğitim</w:t>
      </w:r>
      <w:r w:rsidR="00EE2645">
        <w:rPr>
          <w:rFonts w:ascii="Times New Roman" w:eastAsia="Times New Roman" w:hAnsi="Times New Roman" w:cs="Times New Roman"/>
        </w:rPr>
        <w:t xml:space="preserve"> sistemi üzerinden yapılacaktır.</w:t>
      </w:r>
    </w:p>
    <w:p w14:paraId="03073BBB" w14:textId="77777777" w:rsidR="00F96364" w:rsidRDefault="008C7470">
      <w:pPr>
        <w:pBdr>
          <w:top w:val="nil"/>
          <w:left w:val="nil"/>
          <w:bottom w:val="nil"/>
          <w:right w:val="nil"/>
          <w:between w:val="nil"/>
        </w:pBdr>
        <w:spacing w:before="70" w:line="242" w:lineRule="auto"/>
        <w:ind w:left="6087" w:right="3394" w:hanging="238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VETERİNER FAKÜLTESİ 202</w:t>
      </w:r>
      <w:r w:rsidR="008B08F2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-202</w:t>
      </w:r>
      <w:r w:rsidR="008B08F2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EĞİTİM- ÖĞRETİM YILI BAHAR YARIYILI BÜTÜNLEME SINAV PROGRAMI</w:t>
      </w:r>
    </w:p>
    <w:tbl>
      <w:tblPr>
        <w:tblStyle w:val="a6"/>
        <w:tblpPr w:leftFromText="141" w:rightFromText="141" w:vertAnchor="text" w:horzAnchor="margin" w:tblpXSpec="center" w:tblpY="41"/>
        <w:tblW w:w="157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2132"/>
        <w:gridCol w:w="2102"/>
        <w:gridCol w:w="2117"/>
        <w:gridCol w:w="2238"/>
        <w:gridCol w:w="2087"/>
        <w:gridCol w:w="1966"/>
        <w:gridCol w:w="1966"/>
      </w:tblGrid>
      <w:tr w:rsidR="00886DAA" w14:paraId="56245E6E" w14:textId="77777777" w:rsidTr="009122A7">
        <w:trPr>
          <w:trHeight w:val="619"/>
        </w:trPr>
        <w:tc>
          <w:tcPr>
            <w:tcW w:w="1119" w:type="dxa"/>
            <w:shd w:val="clear" w:color="auto" w:fill="EDEBE0"/>
            <w:vAlign w:val="center"/>
          </w:tcPr>
          <w:p w14:paraId="6F51BF16" w14:textId="610737DD" w:rsidR="00886DAA" w:rsidRDefault="00886DAA" w:rsidP="009122A7">
            <w:pPr>
              <w:spacing w:before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132" w:type="dxa"/>
            <w:shd w:val="clear" w:color="auto" w:fill="EDEBE0"/>
            <w:vAlign w:val="center"/>
          </w:tcPr>
          <w:p w14:paraId="691586E4" w14:textId="77777777" w:rsidR="00814F8A" w:rsidRDefault="00DE2BF6" w:rsidP="00B66751">
            <w:pPr>
              <w:spacing w:line="212" w:lineRule="auto"/>
              <w:ind w:left="791" w:right="-10" w:hanging="7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29.06.2026</w:t>
            </w:r>
            <w:r w:rsidR="00B667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22730B" w14:textId="79E4C59F" w:rsidR="00886DAA" w:rsidRDefault="00886DAA" w:rsidP="00B66751">
            <w:pPr>
              <w:spacing w:line="212" w:lineRule="auto"/>
              <w:ind w:left="791" w:right="-10" w:hanging="7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102" w:type="dxa"/>
            <w:shd w:val="clear" w:color="auto" w:fill="EDEBE0"/>
            <w:vAlign w:val="center"/>
          </w:tcPr>
          <w:p w14:paraId="5F435054" w14:textId="77777777" w:rsidR="00814F8A" w:rsidRDefault="00DE2BF6" w:rsidP="00B66751">
            <w:pPr>
              <w:spacing w:line="228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30.06.2026</w:t>
            </w:r>
          </w:p>
          <w:p w14:paraId="186F509B" w14:textId="346D885F" w:rsidR="00886DAA" w:rsidRDefault="00B66751" w:rsidP="00B66751">
            <w:pPr>
              <w:spacing w:line="228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6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117" w:type="dxa"/>
            <w:shd w:val="clear" w:color="auto" w:fill="EDEBE0"/>
            <w:vAlign w:val="center"/>
          </w:tcPr>
          <w:p w14:paraId="0D3418D7" w14:textId="77777777" w:rsidR="00814F8A" w:rsidRDefault="00DE2BF6" w:rsidP="00B66751">
            <w:pPr>
              <w:spacing w:line="228" w:lineRule="auto"/>
              <w:ind w:right="-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01.07.2026</w:t>
            </w:r>
            <w:r w:rsidR="00B667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5C06CA6" w14:textId="22A99845" w:rsidR="00886DAA" w:rsidRDefault="00886DAA" w:rsidP="00B66751">
            <w:pPr>
              <w:spacing w:line="228" w:lineRule="auto"/>
              <w:ind w:right="-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38" w:type="dxa"/>
            <w:shd w:val="clear" w:color="auto" w:fill="EDEBE0"/>
            <w:vAlign w:val="center"/>
          </w:tcPr>
          <w:p w14:paraId="16B28649" w14:textId="77777777" w:rsidR="00814F8A" w:rsidRDefault="00DE2BF6" w:rsidP="00B66751">
            <w:pPr>
              <w:spacing w:line="228" w:lineRule="auto"/>
              <w:ind w:right="-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02.07.2026</w:t>
            </w:r>
          </w:p>
          <w:p w14:paraId="3B716F72" w14:textId="59D6609B" w:rsidR="00886DAA" w:rsidRDefault="00B66751" w:rsidP="00B66751">
            <w:pPr>
              <w:spacing w:line="228" w:lineRule="auto"/>
              <w:ind w:right="-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6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087" w:type="dxa"/>
            <w:shd w:val="clear" w:color="auto" w:fill="EDEBE0"/>
            <w:vAlign w:val="center"/>
          </w:tcPr>
          <w:p w14:paraId="1044FC18" w14:textId="77777777" w:rsidR="00814F8A" w:rsidRDefault="00DE2BF6" w:rsidP="00B66751">
            <w:pPr>
              <w:spacing w:line="228" w:lineRule="auto"/>
              <w:ind w:left="113" w:right="1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03.07.2026</w:t>
            </w:r>
          </w:p>
          <w:p w14:paraId="174D8E4A" w14:textId="4187D9C5" w:rsidR="00886DAA" w:rsidRDefault="00B66751" w:rsidP="00B66751">
            <w:pPr>
              <w:spacing w:line="228" w:lineRule="auto"/>
              <w:ind w:left="113" w:right="1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6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966" w:type="dxa"/>
            <w:shd w:val="clear" w:color="auto" w:fill="EDEBE0"/>
            <w:vAlign w:val="center"/>
          </w:tcPr>
          <w:p w14:paraId="55EBD086" w14:textId="30C720C8" w:rsidR="00886DAA" w:rsidRDefault="00DE2BF6" w:rsidP="00B66751">
            <w:pPr>
              <w:spacing w:line="228" w:lineRule="auto"/>
              <w:ind w:left="197" w:right="1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04.07.2026</w:t>
            </w:r>
            <w:r w:rsidR="00B667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6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CUMARTESİ</w:t>
            </w:r>
          </w:p>
        </w:tc>
        <w:tc>
          <w:tcPr>
            <w:tcW w:w="1966" w:type="dxa"/>
            <w:shd w:val="clear" w:color="auto" w:fill="EDEBE0"/>
            <w:vAlign w:val="center"/>
          </w:tcPr>
          <w:p w14:paraId="13BA2520" w14:textId="77777777" w:rsidR="00814F8A" w:rsidRDefault="00DE2BF6" w:rsidP="00B66751">
            <w:pPr>
              <w:spacing w:line="228" w:lineRule="auto"/>
              <w:ind w:right="-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05.07.2026</w:t>
            </w:r>
            <w:r w:rsidR="00B667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101265D" w14:textId="672EE5D5" w:rsidR="00886DAA" w:rsidRDefault="00886DAA" w:rsidP="00B66751">
            <w:pPr>
              <w:spacing w:line="228" w:lineRule="auto"/>
              <w:ind w:right="-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</w:t>
            </w:r>
          </w:p>
        </w:tc>
      </w:tr>
      <w:tr w:rsidR="00886DAA" w14:paraId="0D48E35E" w14:textId="77777777" w:rsidTr="009122A7">
        <w:trPr>
          <w:trHeight w:val="595"/>
        </w:trPr>
        <w:tc>
          <w:tcPr>
            <w:tcW w:w="1119" w:type="dxa"/>
            <w:shd w:val="clear" w:color="auto" w:fill="EDEBE0"/>
            <w:vAlign w:val="center"/>
          </w:tcPr>
          <w:p w14:paraId="761C82F3" w14:textId="6CF6F884" w:rsidR="00886DAA" w:rsidRDefault="00886DAA" w:rsidP="009122A7">
            <w:pPr>
              <w:spacing w:before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</w:t>
            </w:r>
          </w:p>
        </w:tc>
        <w:tc>
          <w:tcPr>
            <w:tcW w:w="2132" w:type="dxa"/>
            <w:vAlign w:val="center"/>
          </w:tcPr>
          <w:p w14:paraId="7D34F5C7" w14:textId="5085154B" w:rsidR="00886DAA" w:rsidRPr="009122A7" w:rsidRDefault="00886DAA" w:rsidP="009122A7">
            <w:pPr>
              <w:keepNext/>
              <w:keepLines/>
              <w:widowControl/>
              <w:spacing w:before="1"/>
              <w:ind w:right="-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PATOLOJİ II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(TEO+UYG)</w:t>
            </w:r>
          </w:p>
        </w:tc>
        <w:tc>
          <w:tcPr>
            <w:tcW w:w="2102" w:type="dxa"/>
            <w:vAlign w:val="center"/>
          </w:tcPr>
          <w:p w14:paraId="0484FCF6" w14:textId="77777777" w:rsidR="00886DAA" w:rsidRDefault="00886DAA" w:rsidP="009122A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 GIDA HİJYENİ VE TEKNOLOJİSİ</w:t>
            </w:r>
          </w:p>
        </w:tc>
        <w:tc>
          <w:tcPr>
            <w:tcW w:w="2117" w:type="dxa"/>
            <w:vAlign w:val="center"/>
          </w:tcPr>
          <w:p w14:paraId="166EBD7A" w14:textId="298C7D6D" w:rsidR="00886DAA" w:rsidRDefault="00886DAA" w:rsidP="009122A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MİKROBİYOLOJİ</w:t>
            </w:r>
          </w:p>
        </w:tc>
        <w:tc>
          <w:tcPr>
            <w:tcW w:w="2238" w:type="dxa"/>
            <w:vAlign w:val="center"/>
          </w:tcPr>
          <w:p w14:paraId="5F96A722" w14:textId="0DB482B6" w:rsidR="00886DAA" w:rsidRDefault="00886DAA" w:rsidP="009122A7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DAHİLİYE</w:t>
            </w:r>
          </w:p>
        </w:tc>
        <w:tc>
          <w:tcPr>
            <w:tcW w:w="2087" w:type="dxa"/>
            <w:vAlign w:val="center"/>
          </w:tcPr>
          <w:p w14:paraId="2FD8CAF1" w14:textId="77777777" w:rsidR="00886DAA" w:rsidRDefault="00886DAA" w:rsidP="009122A7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ZOOTEKNİ</w:t>
            </w:r>
          </w:p>
        </w:tc>
        <w:tc>
          <w:tcPr>
            <w:tcW w:w="1966" w:type="dxa"/>
            <w:vAlign w:val="center"/>
          </w:tcPr>
          <w:p w14:paraId="3B856525" w14:textId="77777777" w:rsidR="00886DAA" w:rsidRDefault="00886DAA" w:rsidP="009122A7">
            <w:pPr>
              <w:ind w:right="1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HAYVANCILIK EKONOMİSİ</w:t>
            </w:r>
          </w:p>
        </w:tc>
        <w:tc>
          <w:tcPr>
            <w:tcW w:w="1966" w:type="dxa"/>
            <w:vAlign w:val="center"/>
          </w:tcPr>
          <w:p w14:paraId="69E0A5C5" w14:textId="77777777" w:rsidR="00886DAA" w:rsidRDefault="00886DAA" w:rsidP="009122A7">
            <w:pPr>
              <w:spacing w:before="129"/>
              <w:ind w:right="-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SEÇMELİ IV</w:t>
            </w:r>
          </w:p>
        </w:tc>
      </w:tr>
      <w:tr w:rsidR="00886DAA" w14:paraId="3D56176D" w14:textId="77777777" w:rsidTr="009122A7">
        <w:trPr>
          <w:trHeight w:val="396"/>
        </w:trPr>
        <w:tc>
          <w:tcPr>
            <w:tcW w:w="1119" w:type="dxa"/>
            <w:shd w:val="clear" w:color="auto" w:fill="EDEBE0"/>
            <w:vAlign w:val="center"/>
          </w:tcPr>
          <w:p w14:paraId="56F56A74" w14:textId="59A8DAFC" w:rsidR="00886DAA" w:rsidRDefault="00886DAA" w:rsidP="009122A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09:30</w:t>
            </w:r>
          </w:p>
        </w:tc>
        <w:tc>
          <w:tcPr>
            <w:tcW w:w="2132" w:type="dxa"/>
            <w:vAlign w:val="center"/>
          </w:tcPr>
          <w:p w14:paraId="6D9C8D39" w14:textId="3667ED34" w:rsidR="00886DAA" w:rsidRPr="009122A7" w:rsidRDefault="00886DAA" w:rsidP="009122A7">
            <w:pPr>
              <w:ind w:righ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ANATOMİ II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(TEORİK)</w:t>
            </w:r>
          </w:p>
        </w:tc>
        <w:tc>
          <w:tcPr>
            <w:tcW w:w="2102" w:type="dxa"/>
            <w:vAlign w:val="center"/>
          </w:tcPr>
          <w:p w14:paraId="07288AD5" w14:textId="4E657E8E" w:rsidR="00886DAA" w:rsidRPr="009122A7" w:rsidRDefault="00886DAA" w:rsidP="009122A7">
            <w:pPr>
              <w:ind w:left="133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ANATOMİ II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(UYGULUMA)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(8:30-17:00)</w:t>
            </w:r>
          </w:p>
        </w:tc>
        <w:tc>
          <w:tcPr>
            <w:tcW w:w="2117" w:type="dxa"/>
            <w:vAlign w:val="center"/>
          </w:tcPr>
          <w:p w14:paraId="34751695" w14:textId="77777777" w:rsidR="00886DAA" w:rsidRDefault="00886DAA" w:rsidP="009122A7">
            <w:pPr>
              <w:spacing w:before="139"/>
              <w:ind w:left="197" w:right="18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CERRAHİ III</w:t>
            </w:r>
          </w:p>
        </w:tc>
        <w:tc>
          <w:tcPr>
            <w:tcW w:w="2238" w:type="dxa"/>
            <w:vAlign w:val="center"/>
          </w:tcPr>
          <w:p w14:paraId="2FC17F8B" w14:textId="1B6A1080" w:rsidR="00886DAA" w:rsidRDefault="00886DAA" w:rsidP="009122A7">
            <w:pPr>
              <w:ind w:right="1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DOĞUM VE JİNEKOLOJİ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2087" w:type="dxa"/>
            <w:vAlign w:val="center"/>
          </w:tcPr>
          <w:p w14:paraId="7A5D4A6A" w14:textId="77777777" w:rsidR="00886DAA" w:rsidRDefault="00886DAA" w:rsidP="009122A7">
            <w:pPr>
              <w:spacing w:before="124"/>
              <w:ind w:left="115" w:righ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MEDİKAL BOTANİK</w:t>
            </w:r>
          </w:p>
        </w:tc>
        <w:tc>
          <w:tcPr>
            <w:tcW w:w="1966" w:type="dxa"/>
            <w:vAlign w:val="center"/>
          </w:tcPr>
          <w:p w14:paraId="1490E1FB" w14:textId="77777777" w:rsidR="00886DAA" w:rsidRDefault="00886DAA" w:rsidP="009122A7">
            <w:pPr>
              <w:spacing w:before="14"/>
              <w:ind w:right="1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MİKROBİYOLOJİ I</w:t>
            </w:r>
          </w:p>
        </w:tc>
        <w:tc>
          <w:tcPr>
            <w:tcW w:w="1966" w:type="dxa"/>
            <w:vAlign w:val="center"/>
          </w:tcPr>
          <w:p w14:paraId="2FB8CDF3" w14:textId="77777777" w:rsidR="00886DAA" w:rsidRDefault="00886DAA" w:rsidP="009122A7">
            <w:pPr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ADLİ TIP</w:t>
            </w:r>
          </w:p>
        </w:tc>
      </w:tr>
      <w:tr w:rsidR="00886DAA" w14:paraId="2DD487B8" w14:textId="77777777" w:rsidTr="009122A7">
        <w:trPr>
          <w:trHeight w:val="465"/>
        </w:trPr>
        <w:tc>
          <w:tcPr>
            <w:tcW w:w="1119" w:type="dxa"/>
            <w:vMerge w:val="restart"/>
            <w:shd w:val="clear" w:color="auto" w:fill="EDEBE0"/>
            <w:vAlign w:val="center"/>
          </w:tcPr>
          <w:p w14:paraId="6E26FE47" w14:textId="3DE5D947" w:rsidR="00886DAA" w:rsidRDefault="00886DAA" w:rsidP="009122A7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10:30</w:t>
            </w:r>
          </w:p>
        </w:tc>
        <w:tc>
          <w:tcPr>
            <w:tcW w:w="2132" w:type="dxa"/>
            <w:vMerge w:val="restart"/>
            <w:vAlign w:val="center"/>
          </w:tcPr>
          <w:p w14:paraId="0EA7B76C" w14:textId="77777777" w:rsidR="00BB40F8" w:rsidRDefault="00BB40F8" w:rsidP="00BB40F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HASTALIKLARI III</w:t>
            </w:r>
          </w:p>
          <w:p w14:paraId="48726CB0" w14:textId="772E02C5" w:rsidR="00886DAA" w:rsidRDefault="00886DAA" w:rsidP="009122A7">
            <w:pPr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14:paraId="03ABF078" w14:textId="4DDDE963" w:rsidR="00BB40F8" w:rsidRDefault="00BB40F8" w:rsidP="009122A7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SUNİ TOHUMLAMA</w:t>
            </w:r>
          </w:p>
        </w:tc>
        <w:tc>
          <w:tcPr>
            <w:tcW w:w="2117" w:type="dxa"/>
            <w:vAlign w:val="center"/>
          </w:tcPr>
          <w:p w14:paraId="1B1D8D4D" w14:textId="77777777" w:rsidR="00886DAA" w:rsidRDefault="00886DAA" w:rsidP="009122A7">
            <w:pPr>
              <w:spacing w:before="169"/>
              <w:ind w:left="13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HİSTOLOJİ I</w:t>
            </w:r>
          </w:p>
        </w:tc>
        <w:tc>
          <w:tcPr>
            <w:tcW w:w="2238" w:type="dxa"/>
            <w:vMerge w:val="restart"/>
            <w:vAlign w:val="center"/>
          </w:tcPr>
          <w:p w14:paraId="2E00D744" w14:textId="77777777" w:rsidR="00886DAA" w:rsidRDefault="00886DAA" w:rsidP="009122A7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GENETİK</w:t>
            </w:r>
          </w:p>
        </w:tc>
        <w:tc>
          <w:tcPr>
            <w:tcW w:w="2087" w:type="dxa"/>
            <w:vMerge w:val="restart"/>
            <w:vAlign w:val="center"/>
          </w:tcPr>
          <w:p w14:paraId="5EF0AED0" w14:textId="77777777" w:rsidR="00886DAA" w:rsidRDefault="00886DAA" w:rsidP="009122A7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HAYVAN REFAHI</w:t>
            </w:r>
          </w:p>
        </w:tc>
        <w:tc>
          <w:tcPr>
            <w:tcW w:w="1966" w:type="dxa"/>
            <w:vMerge w:val="restart"/>
            <w:vAlign w:val="center"/>
          </w:tcPr>
          <w:p w14:paraId="1A740DD7" w14:textId="77777777" w:rsidR="00886DAA" w:rsidRDefault="00886DAA" w:rsidP="009122A7">
            <w:pPr>
              <w:ind w:right="1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PATOLOJİ</w:t>
            </w:r>
          </w:p>
        </w:tc>
        <w:tc>
          <w:tcPr>
            <w:tcW w:w="1966" w:type="dxa"/>
            <w:vMerge w:val="restart"/>
            <w:vAlign w:val="center"/>
          </w:tcPr>
          <w:p w14:paraId="651B33B0" w14:textId="77777777" w:rsidR="00886DAA" w:rsidRDefault="00886DAA" w:rsidP="009122A7">
            <w:pPr>
              <w:spacing w:before="159"/>
              <w:ind w:right="1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AGRONOMİ</w:t>
            </w:r>
          </w:p>
        </w:tc>
      </w:tr>
      <w:tr w:rsidR="00886DAA" w14:paraId="4442A322" w14:textId="77777777" w:rsidTr="009122A7">
        <w:trPr>
          <w:trHeight w:val="375"/>
        </w:trPr>
        <w:tc>
          <w:tcPr>
            <w:tcW w:w="1119" w:type="dxa"/>
            <w:vMerge/>
            <w:vAlign w:val="center"/>
          </w:tcPr>
          <w:p w14:paraId="4BDB5498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vAlign w:val="center"/>
          </w:tcPr>
          <w:p w14:paraId="2916C19D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14:paraId="74869460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Align w:val="center"/>
          </w:tcPr>
          <w:p w14:paraId="41DD39E7" w14:textId="77777777" w:rsidR="00886DAA" w:rsidRDefault="00886DAA" w:rsidP="009122A7">
            <w:pPr>
              <w:spacing w:before="169"/>
              <w:ind w:left="13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 VETERİNER HEKİMLİK TARİHİ VE DEONTOLOJİ</w:t>
            </w:r>
          </w:p>
        </w:tc>
        <w:tc>
          <w:tcPr>
            <w:tcW w:w="2238" w:type="dxa"/>
            <w:vMerge/>
            <w:vAlign w:val="center"/>
          </w:tcPr>
          <w:p w14:paraId="187F57B8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7" w:type="dxa"/>
            <w:vMerge/>
            <w:vAlign w:val="center"/>
          </w:tcPr>
          <w:p w14:paraId="54738AF4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</w:tcPr>
          <w:p w14:paraId="46ABBD8F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</w:tcPr>
          <w:p w14:paraId="06BBA33E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6DAA" w14:paraId="178E4F5B" w14:textId="77777777" w:rsidTr="009122A7">
        <w:trPr>
          <w:trHeight w:val="755"/>
        </w:trPr>
        <w:tc>
          <w:tcPr>
            <w:tcW w:w="1119" w:type="dxa"/>
            <w:shd w:val="clear" w:color="auto" w:fill="EDEBE0"/>
            <w:vAlign w:val="center"/>
          </w:tcPr>
          <w:p w14:paraId="24594119" w14:textId="35CD4991" w:rsidR="00886DAA" w:rsidRDefault="00886DAA" w:rsidP="009122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132" w:type="dxa"/>
            <w:vAlign w:val="center"/>
          </w:tcPr>
          <w:p w14:paraId="3382A365" w14:textId="064667DE" w:rsidR="00886DAA" w:rsidRPr="009122A7" w:rsidRDefault="00886DAA" w:rsidP="009122A7">
            <w:pPr>
              <w:spacing w:before="1"/>
              <w:ind w:right="-3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SEÇMELİ VI</w:t>
            </w:r>
          </w:p>
        </w:tc>
        <w:tc>
          <w:tcPr>
            <w:tcW w:w="2102" w:type="dxa"/>
            <w:vAlign w:val="center"/>
          </w:tcPr>
          <w:p w14:paraId="6A0B1BA4" w14:textId="77777777" w:rsidR="00886DAA" w:rsidRDefault="00886DAA" w:rsidP="009122A7">
            <w:pPr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HASTALIKLARI I</w:t>
            </w:r>
          </w:p>
        </w:tc>
        <w:tc>
          <w:tcPr>
            <w:tcW w:w="2117" w:type="dxa"/>
            <w:vAlign w:val="center"/>
          </w:tcPr>
          <w:p w14:paraId="3A31B220" w14:textId="77777777" w:rsidR="00886DAA" w:rsidRDefault="00886DAA" w:rsidP="009122A7">
            <w:pPr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GIDA HİJYENİ VE TEKNOLOJİSİ</w:t>
            </w:r>
          </w:p>
        </w:tc>
        <w:tc>
          <w:tcPr>
            <w:tcW w:w="2238" w:type="dxa"/>
            <w:vAlign w:val="center"/>
          </w:tcPr>
          <w:p w14:paraId="5BCC035D" w14:textId="77777777" w:rsidR="00886DAA" w:rsidRDefault="00886DAA" w:rsidP="009122A7">
            <w:pPr>
              <w:ind w:right="1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ZOOTEKNİ II</w:t>
            </w:r>
          </w:p>
        </w:tc>
        <w:tc>
          <w:tcPr>
            <w:tcW w:w="2087" w:type="dxa"/>
            <w:vAlign w:val="center"/>
          </w:tcPr>
          <w:p w14:paraId="41004F19" w14:textId="4C6773FF" w:rsidR="00886DAA" w:rsidRPr="009122A7" w:rsidRDefault="00886DAA" w:rsidP="009122A7">
            <w:pPr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FARMAKOLOJİ II</w:t>
            </w:r>
          </w:p>
        </w:tc>
        <w:tc>
          <w:tcPr>
            <w:tcW w:w="1966" w:type="dxa"/>
            <w:vAlign w:val="center"/>
          </w:tcPr>
          <w:p w14:paraId="7B98F11F" w14:textId="77777777" w:rsidR="00886DAA" w:rsidRDefault="00886DAA" w:rsidP="009122A7">
            <w:pPr>
              <w:spacing w:before="169"/>
              <w:ind w:right="1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BİYOKİMYA I</w:t>
            </w:r>
          </w:p>
        </w:tc>
        <w:tc>
          <w:tcPr>
            <w:tcW w:w="1966" w:type="dxa"/>
            <w:vAlign w:val="center"/>
          </w:tcPr>
          <w:p w14:paraId="60B8C8F5" w14:textId="4F07C049" w:rsidR="00886DAA" w:rsidRDefault="00886DAA" w:rsidP="009122A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SEÇMELİ VIII</w:t>
            </w:r>
          </w:p>
        </w:tc>
      </w:tr>
      <w:tr w:rsidR="00886DAA" w14:paraId="17993BA3" w14:textId="77777777" w:rsidTr="009122A7">
        <w:trPr>
          <w:trHeight w:val="612"/>
        </w:trPr>
        <w:tc>
          <w:tcPr>
            <w:tcW w:w="1119" w:type="dxa"/>
            <w:shd w:val="clear" w:color="auto" w:fill="EDEBE0"/>
            <w:vAlign w:val="center"/>
          </w:tcPr>
          <w:p w14:paraId="239D3105" w14:textId="1F8C122D" w:rsidR="00886DAA" w:rsidRDefault="00886DAA" w:rsidP="009122A7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2132" w:type="dxa"/>
            <w:vAlign w:val="center"/>
          </w:tcPr>
          <w:p w14:paraId="27B3EB84" w14:textId="10331FB2" w:rsidR="00886DAA" w:rsidRDefault="00886DAA" w:rsidP="009122A7">
            <w:pPr>
              <w:spacing w:before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 PARAZİTOLOJİ</w:t>
            </w:r>
          </w:p>
        </w:tc>
        <w:tc>
          <w:tcPr>
            <w:tcW w:w="2102" w:type="dxa"/>
            <w:vAlign w:val="center"/>
          </w:tcPr>
          <w:p w14:paraId="01D546AF" w14:textId="7DDFDD20" w:rsidR="00886DAA" w:rsidRDefault="00886DAA" w:rsidP="009122A7">
            <w:pPr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HELMİNTOLOJİ</w:t>
            </w:r>
          </w:p>
        </w:tc>
        <w:tc>
          <w:tcPr>
            <w:tcW w:w="2117" w:type="dxa"/>
            <w:vAlign w:val="center"/>
          </w:tcPr>
          <w:p w14:paraId="26BD746B" w14:textId="037014F0" w:rsidR="00886DAA" w:rsidRPr="009122A7" w:rsidRDefault="00886DAA" w:rsidP="009122A7">
            <w:pPr>
              <w:ind w:right="1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TOKSİKOLOJİ</w:t>
            </w:r>
          </w:p>
        </w:tc>
        <w:tc>
          <w:tcPr>
            <w:tcW w:w="2238" w:type="dxa"/>
            <w:vAlign w:val="center"/>
          </w:tcPr>
          <w:p w14:paraId="23DD831B" w14:textId="4B66F8B6" w:rsidR="00886DAA" w:rsidRPr="009122A7" w:rsidRDefault="00886DAA" w:rsidP="009122A7">
            <w:pPr>
              <w:spacing w:before="124"/>
              <w:ind w:right="1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CERRAHİ I</w:t>
            </w:r>
          </w:p>
        </w:tc>
        <w:tc>
          <w:tcPr>
            <w:tcW w:w="2087" w:type="dxa"/>
            <w:vAlign w:val="center"/>
          </w:tcPr>
          <w:p w14:paraId="6AA258D8" w14:textId="77777777" w:rsidR="00886DAA" w:rsidRDefault="00886DAA" w:rsidP="009122A7">
            <w:pPr>
              <w:spacing w:before="38"/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592E3BB" w14:textId="09201CB3" w:rsidR="00886DAA" w:rsidRPr="009122A7" w:rsidRDefault="00886DAA" w:rsidP="009122A7">
            <w:pPr>
              <w:ind w:right="1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BİYOİSTATİSTİK</w:t>
            </w:r>
          </w:p>
        </w:tc>
        <w:tc>
          <w:tcPr>
            <w:tcW w:w="1966" w:type="dxa"/>
            <w:vAlign w:val="center"/>
          </w:tcPr>
          <w:p w14:paraId="318B77E4" w14:textId="7CCF90C4" w:rsidR="00886DAA" w:rsidRPr="009122A7" w:rsidRDefault="00886DAA" w:rsidP="009122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86DAA" w14:paraId="0186E474" w14:textId="77777777" w:rsidTr="009122A7">
        <w:trPr>
          <w:trHeight w:val="348"/>
        </w:trPr>
        <w:tc>
          <w:tcPr>
            <w:tcW w:w="1119" w:type="dxa"/>
            <w:shd w:val="clear" w:color="auto" w:fill="EDEBE0"/>
            <w:vAlign w:val="center"/>
          </w:tcPr>
          <w:p w14:paraId="09D71F96" w14:textId="5BA1FB4C" w:rsidR="00886DAA" w:rsidRDefault="00886DAA" w:rsidP="009122A7">
            <w:pPr>
              <w:spacing w:before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2132" w:type="dxa"/>
            <w:vAlign w:val="center"/>
          </w:tcPr>
          <w:p w14:paraId="10F1B213" w14:textId="77777777" w:rsidR="00886DAA" w:rsidRDefault="00886DAA" w:rsidP="009122A7">
            <w:pPr>
              <w:spacing w:before="129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BİYOKİMYA</w:t>
            </w:r>
          </w:p>
        </w:tc>
        <w:tc>
          <w:tcPr>
            <w:tcW w:w="2102" w:type="dxa"/>
            <w:vAlign w:val="center"/>
          </w:tcPr>
          <w:p w14:paraId="3C34F397" w14:textId="77777777" w:rsidR="00886DAA" w:rsidRDefault="00886DAA" w:rsidP="009122A7">
            <w:pPr>
              <w:spacing w:before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GENETİK</w:t>
            </w:r>
          </w:p>
        </w:tc>
        <w:tc>
          <w:tcPr>
            <w:tcW w:w="2117" w:type="dxa"/>
            <w:vAlign w:val="center"/>
          </w:tcPr>
          <w:p w14:paraId="6FFBD3EC" w14:textId="57D444B3" w:rsidR="00886DAA" w:rsidRDefault="00886DAA" w:rsidP="00B66751">
            <w:pPr>
              <w:ind w:left="115" w:righ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YEM HİJYENİ VE TEKNOLOJİSİ</w:t>
            </w:r>
          </w:p>
        </w:tc>
        <w:tc>
          <w:tcPr>
            <w:tcW w:w="2238" w:type="dxa"/>
            <w:vAlign w:val="center"/>
          </w:tcPr>
          <w:p w14:paraId="7A1A3253" w14:textId="77777777" w:rsidR="00886DAA" w:rsidRDefault="00886DAA" w:rsidP="009122A7">
            <w:pPr>
              <w:spacing w:before="134"/>
              <w:ind w:left="133" w:righ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EMBRİYOLOJİ</w:t>
            </w:r>
          </w:p>
        </w:tc>
        <w:tc>
          <w:tcPr>
            <w:tcW w:w="2087" w:type="dxa"/>
            <w:vAlign w:val="center"/>
          </w:tcPr>
          <w:p w14:paraId="36AF6883" w14:textId="055C6CDC" w:rsidR="00886DAA" w:rsidRDefault="00886DAA" w:rsidP="00B66751">
            <w:pPr>
              <w:spacing w:before="1"/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FİZYOLOJİ II</w:t>
            </w:r>
          </w:p>
        </w:tc>
        <w:tc>
          <w:tcPr>
            <w:tcW w:w="1966" w:type="dxa"/>
            <w:vAlign w:val="center"/>
          </w:tcPr>
          <w:p w14:paraId="7F321972" w14:textId="77777777" w:rsidR="00886DAA" w:rsidRDefault="00886DAA" w:rsidP="009122A7">
            <w:pPr>
              <w:spacing w:before="1"/>
              <w:ind w:right="1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ARI HASTALIKLARI</w:t>
            </w:r>
          </w:p>
        </w:tc>
        <w:tc>
          <w:tcPr>
            <w:tcW w:w="1966" w:type="dxa"/>
            <w:vAlign w:val="center"/>
          </w:tcPr>
          <w:p w14:paraId="499DADDA" w14:textId="3915A1D0" w:rsidR="00886DAA" w:rsidRPr="009122A7" w:rsidRDefault="00886DAA" w:rsidP="009122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 ÜRÜNLERİ VE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HASTALIKLARI</w:t>
            </w:r>
          </w:p>
        </w:tc>
      </w:tr>
      <w:tr w:rsidR="00886DAA" w14:paraId="52DDCB3D" w14:textId="77777777" w:rsidTr="009122A7">
        <w:trPr>
          <w:trHeight w:val="427"/>
        </w:trPr>
        <w:tc>
          <w:tcPr>
            <w:tcW w:w="1119" w:type="dxa"/>
            <w:vMerge w:val="restart"/>
            <w:shd w:val="clear" w:color="auto" w:fill="EDEBE0"/>
            <w:vAlign w:val="center"/>
          </w:tcPr>
          <w:p w14:paraId="66933C95" w14:textId="7032803A" w:rsidR="00886DAA" w:rsidRDefault="00886DAA" w:rsidP="009122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kbrdlkiobn67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2132" w:type="dxa"/>
            <w:vMerge w:val="restart"/>
            <w:vAlign w:val="center"/>
          </w:tcPr>
          <w:p w14:paraId="0B6BF727" w14:textId="77777777" w:rsidR="00886DAA" w:rsidRDefault="00886DAA" w:rsidP="009122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VİROLOJİ I</w:t>
            </w:r>
          </w:p>
        </w:tc>
        <w:tc>
          <w:tcPr>
            <w:tcW w:w="2102" w:type="dxa"/>
            <w:vMerge w:val="restart"/>
            <w:vAlign w:val="center"/>
          </w:tcPr>
          <w:p w14:paraId="7C6748CA" w14:textId="77777777" w:rsidR="00886DAA" w:rsidRDefault="00886DAA" w:rsidP="009122A7">
            <w:pPr>
              <w:spacing w:before="37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MESLEKİ ETİK</w:t>
            </w:r>
          </w:p>
        </w:tc>
        <w:tc>
          <w:tcPr>
            <w:tcW w:w="2117" w:type="dxa"/>
            <w:vMerge w:val="restart"/>
            <w:vAlign w:val="center"/>
          </w:tcPr>
          <w:p w14:paraId="7BC17DB9" w14:textId="0EB21C56" w:rsidR="00886DAA" w:rsidRPr="009122A7" w:rsidRDefault="00886DAA" w:rsidP="009122A7">
            <w:pPr>
              <w:spacing w:before="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KANATLI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HASTALIKLARI</w:t>
            </w:r>
          </w:p>
        </w:tc>
        <w:tc>
          <w:tcPr>
            <w:tcW w:w="2238" w:type="dxa"/>
            <w:vMerge w:val="restart"/>
            <w:vAlign w:val="center"/>
          </w:tcPr>
          <w:p w14:paraId="57603F81" w14:textId="77777777" w:rsidR="00886DAA" w:rsidRDefault="00886DAA" w:rsidP="009122A7">
            <w:pPr>
              <w:spacing w:before="159"/>
              <w:ind w:right="1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ZOOTEKNİ I</w:t>
            </w:r>
          </w:p>
        </w:tc>
        <w:tc>
          <w:tcPr>
            <w:tcW w:w="2087" w:type="dxa"/>
            <w:vAlign w:val="center"/>
          </w:tcPr>
          <w:p w14:paraId="0268C96A" w14:textId="61F5B5E7" w:rsidR="00886DAA" w:rsidRDefault="00886DAA" w:rsidP="009122A7">
            <w:pPr>
              <w:spacing w:before="159"/>
              <w:ind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NEKROPSİ</w:t>
            </w:r>
          </w:p>
        </w:tc>
        <w:tc>
          <w:tcPr>
            <w:tcW w:w="1966" w:type="dxa"/>
            <w:vMerge w:val="restart"/>
            <w:vAlign w:val="center"/>
          </w:tcPr>
          <w:p w14:paraId="62EBF9A1" w14:textId="2A5054A2" w:rsidR="00886DAA" w:rsidRDefault="00886DAA" w:rsidP="009122A7">
            <w:pPr>
              <w:spacing w:before="159"/>
              <w:ind w:right="1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 ANATOMİ</w:t>
            </w:r>
          </w:p>
        </w:tc>
        <w:tc>
          <w:tcPr>
            <w:tcW w:w="1966" w:type="dxa"/>
            <w:vMerge w:val="restart"/>
            <w:vAlign w:val="center"/>
          </w:tcPr>
          <w:p w14:paraId="5D256F64" w14:textId="14F822D7" w:rsidR="00886DAA" w:rsidRPr="009122A7" w:rsidRDefault="00886DAA" w:rsidP="009122A7">
            <w:pPr>
              <w:spacing w:line="21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ARTROPODOLOJİ</w:t>
            </w:r>
          </w:p>
        </w:tc>
      </w:tr>
      <w:tr w:rsidR="00886DAA" w14:paraId="640834CF" w14:textId="77777777" w:rsidTr="009122A7">
        <w:trPr>
          <w:trHeight w:val="427"/>
        </w:trPr>
        <w:tc>
          <w:tcPr>
            <w:tcW w:w="1119" w:type="dxa"/>
            <w:vMerge/>
            <w:vAlign w:val="center"/>
          </w:tcPr>
          <w:p w14:paraId="709E88E4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vAlign w:val="center"/>
          </w:tcPr>
          <w:p w14:paraId="508C98E9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14:paraId="779F8E76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Merge/>
            <w:vAlign w:val="center"/>
          </w:tcPr>
          <w:p w14:paraId="7818863E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  <w:vAlign w:val="center"/>
          </w:tcPr>
          <w:p w14:paraId="44F69B9A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vAlign w:val="center"/>
          </w:tcPr>
          <w:p w14:paraId="7E809F0E" w14:textId="77777777" w:rsidR="00886DAA" w:rsidRDefault="00886DAA" w:rsidP="009122A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 HAYVAN BESLEME</w:t>
            </w:r>
          </w:p>
        </w:tc>
        <w:tc>
          <w:tcPr>
            <w:tcW w:w="1966" w:type="dxa"/>
            <w:vMerge/>
            <w:vAlign w:val="center"/>
          </w:tcPr>
          <w:p w14:paraId="41508A3C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</w:tcPr>
          <w:p w14:paraId="43D6B1D6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6DAA" w14:paraId="4ADB97B5" w14:textId="77777777" w:rsidTr="009122A7">
        <w:trPr>
          <w:trHeight w:val="447"/>
        </w:trPr>
        <w:tc>
          <w:tcPr>
            <w:tcW w:w="1119" w:type="dxa"/>
            <w:vMerge w:val="restart"/>
            <w:shd w:val="clear" w:color="auto" w:fill="EDEBE0"/>
            <w:vAlign w:val="center"/>
          </w:tcPr>
          <w:p w14:paraId="0DB7D60E" w14:textId="5C6E274E" w:rsidR="00886DAA" w:rsidRDefault="00886DAA" w:rsidP="009122A7">
            <w:pPr>
              <w:spacing w:before="1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2132" w:type="dxa"/>
            <w:vMerge w:val="restart"/>
            <w:vAlign w:val="center"/>
          </w:tcPr>
          <w:p w14:paraId="6F8BD81B" w14:textId="1453A7F0" w:rsidR="00886DAA" w:rsidRDefault="00886DAA" w:rsidP="009122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VETERİNER HALK SAĞLIĞI</w:t>
            </w:r>
          </w:p>
        </w:tc>
        <w:tc>
          <w:tcPr>
            <w:tcW w:w="2102" w:type="dxa"/>
            <w:vMerge w:val="restart"/>
            <w:vAlign w:val="center"/>
          </w:tcPr>
          <w:p w14:paraId="49ACD1E6" w14:textId="685E6579" w:rsidR="00886DAA" w:rsidRDefault="00886DAA" w:rsidP="009122A7">
            <w:pPr>
              <w:spacing w:before="159"/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RADYOLOJİ</w:t>
            </w:r>
          </w:p>
        </w:tc>
        <w:tc>
          <w:tcPr>
            <w:tcW w:w="2117" w:type="dxa"/>
            <w:vMerge w:val="restart"/>
            <w:vAlign w:val="center"/>
          </w:tcPr>
          <w:p w14:paraId="580BACBF" w14:textId="77777777" w:rsidR="00886DAA" w:rsidRDefault="00886DAA" w:rsidP="009122A7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 VİROLOJİ</w:t>
            </w:r>
          </w:p>
        </w:tc>
        <w:tc>
          <w:tcPr>
            <w:tcW w:w="2238" w:type="dxa"/>
            <w:vMerge w:val="restart"/>
            <w:vAlign w:val="center"/>
          </w:tcPr>
          <w:p w14:paraId="58E6DD4E" w14:textId="1F14CAE5" w:rsidR="00886DAA" w:rsidRPr="009122A7" w:rsidRDefault="00886DAA" w:rsidP="009122A7">
            <w:pPr>
              <w:spacing w:before="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2087" w:type="dxa"/>
            <w:vAlign w:val="center"/>
          </w:tcPr>
          <w:p w14:paraId="7AD18F26" w14:textId="77777777" w:rsidR="00886DAA" w:rsidRDefault="00886DAA" w:rsidP="009122A7">
            <w:pPr>
              <w:spacing w:before="1"/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HAYVAN DAVRANIŞLARI</w:t>
            </w:r>
          </w:p>
        </w:tc>
        <w:tc>
          <w:tcPr>
            <w:tcW w:w="1966" w:type="dxa"/>
            <w:vMerge w:val="restart"/>
            <w:vAlign w:val="center"/>
          </w:tcPr>
          <w:p w14:paraId="74FEC235" w14:textId="48603675" w:rsidR="00886DAA" w:rsidRPr="009122A7" w:rsidRDefault="00886DAA" w:rsidP="009122A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III</w:t>
            </w:r>
          </w:p>
        </w:tc>
        <w:tc>
          <w:tcPr>
            <w:tcW w:w="1966" w:type="dxa"/>
            <w:vMerge w:val="restart"/>
            <w:vAlign w:val="center"/>
          </w:tcPr>
          <w:p w14:paraId="0D142F6F" w14:textId="0DED6EEC" w:rsidR="00886DAA" w:rsidRPr="009122A7" w:rsidRDefault="00886DAA" w:rsidP="009122A7">
            <w:pPr>
              <w:ind w:right="1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SEÇMELİ III</w:t>
            </w:r>
          </w:p>
        </w:tc>
      </w:tr>
      <w:tr w:rsidR="00886DAA" w14:paraId="4002B7EF" w14:textId="77777777" w:rsidTr="009122A7">
        <w:trPr>
          <w:trHeight w:val="446"/>
        </w:trPr>
        <w:tc>
          <w:tcPr>
            <w:tcW w:w="1119" w:type="dxa"/>
            <w:vMerge/>
            <w:vAlign w:val="center"/>
          </w:tcPr>
          <w:p w14:paraId="4475AD14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  <w:vMerge/>
            <w:vAlign w:val="center"/>
          </w:tcPr>
          <w:p w14:paraId="120C4E94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vMerge/>
            <w:vAlign w:val="center"/>
          </w:tcPr>
          <w:p w14:paraId="42AFC42D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vAlign w:val="center"/>
          </w:tcPr>
          <w:p w14:paraId="271CA723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  <w:vMerge/>
            <w:vAlign w:val="center"/>
          </w:tcPr>
          <w:p w14:paraId="75FBE423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30886B84" w14:textId="77777777" w:rsidR="00886DAA" w:rsidRDefault="00886DAA" w:rsidP="009122A7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YABAN HAYATI</w:t>
            </w:r>
          </w:p>
        </w:tc>
        <w:tc>
          <w:tcPr>
            <w:tcW w:w="1966" w:type="dxa"/>
            <w:vMerge/>
            <w:vAlign w:val="center"/>
          </w:tcPr>
          <w:p w14:paraId="75CF4315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</w:tcPr>
          <w:p w14:paraId="3CB648E9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1096" w14:paraId="0DEB8DAB" w14:textId="77777777" w:rsidTr="00877EB5">
        <w:trPr>
          <w:trHeight w:val="605"/>
        </w:trPr>
        <w:tc>
          <w:tcPr>
            <w:tcW w:w="1119" w:type="dxa"/>
            <w:shd w:val="clear" w:color="auto" w:fill="EDEBE0"/>
            <w:vAlign w:val="center"/>
          </w:tcPr>
          <w:p w14:paraId="32C573CF" w14:textId="08E6CD75" w:rsidR="00431096" w:rsidRDefault="00431096" w:rsidP="009122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2132" w:type="dxa"/>
            <w:vAlign w:val="center"/>
          </w:tcPr>
          <w:p w14:paraId="15863387" w14:textId="31B68FA9" w:rsidR="00431096" w:rsidRDefault="00431096" w:rsidP="00877E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İNTÖRN HİSTOLOJİ</w:t>
            </w:r>
          </w:p>
        </w:tc>
        <w:tc>
          <w:tcPr>
            <w:tcW w:w="2102" w:type="dxa"/>
            <w:vAlign w:val="center"/>
          </w:tcPr>
          <w:p w14:paraId="23190E96" w14:textId="68894717" w:rsidR="00431096" w:rsidRPr="009122A7" w:rsidRDefault="00431096" w:rsidP="009122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3731CBDC">
              <w:rPr>
                <w:rFonts w:ascii="Times New Roman" w:eastAsia="Times New Roman" w:hAnsi="Times New Roman" w:cs="Times New Roman"/>
                <w:sz w:val="16"/>
                <w:szCs w:val="16"/>
              </w:rPr>
              <w:t>İNTÖRN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3731CBDC">
              <w:rPr>
                <w:rFonts w:ascii="Times New Roman" w:eastAsia="Times New Roman" w:hAnsi="Times New Roman" w:cs="Times New Roman"/>
                <w:sz w:val="16"/>
                <w:szCs w:val="16"/>
              </w:rPr>
              <w:t>LABORATUVAR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HAYVANLARI</w:t>
            </w:r>
          </w:p>
        </w:tc>
        <w:tc>
          <w:tcPr>
            <w:tcW w:w="2117" w:type="dxa"/>
            <w:vAlign w:val="center"/>
          </w:tcPr>
          <w:p w14:paraId="3254BC2F" w14:textId="4F2F5508" w:rsidR="00431096" w:rsidRDefault="00431096" w:rsidP="009122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AYAK HASTALIKLARI</w:t>
            </w:r>
          </w:p>
        </w:tc>
        <w:tc>
          <w:tcPr>
            <w:tcW w:w="2238" w:type="dxa"/>
            <w:vAlign w:val="center"/>
          </w:tcPr>
          <w:p w14:paraId="47341341" w14:textId="4B556B7A" w:rsidR="00431096" w:rsidRPr="009122A7" w:rsidRDefault="00431096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731CB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İNTÖRN SUNİ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3731CB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TOHUMLAMA</w:t>
            </w:r>
          </w:p>
        </w:tc>
        <w:tc>
          <w:tcPr>
            <w:tcW w:w="2087" w:type="dxa"/>
            <w:vAlign w:val="center"/>
          </w:tcPr>
          <w:p w14:paraId="4B4D7232" w14:textId="227DD10A" w:rsidR="00431096" w:rsidRPr="009122A7" w:rsidRDefault="00431096" w:rsidP="009122A7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I</w:t>
            </w:r>
          </w:p>
        </w:tc>
        <w:tc>
          <w:tcPr>
            <w:tcW w:w="1966" w:type="dxa"/>
            <w:vAlign w:val="center"/>
          </w:tcPr>
          <w:p w14:paraId="5C184FB3" w14:textId="77777777" w:rsidR="00431096" w:rsidRDefault="00431096" w:rsidP="009122A7">
            <w:pPr>
              <w:spacing w:before="129"/>
              <w:ind w:right="19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KLİNİK ANATOMİ</w:t>
            </w:r>
          </w:p>
        </w:tc>
        <w:tc>
          <w:tcPr>
            <w:tcW w:w="1966" w:type="dxa"/>
            <w:vAlign w:val="center"/>
          </w:tcPr>
          <w:p w14:paraId="20BD9A1A" w14:textId="163A0F3E" w:rsidR="00431096" w:rsidRDefault="00431096" w:rsidP="009122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731CBDC">
              <w:rPr>
                <w:rFonts w:ascii="Times New Roman" w:eastAsia="Times New Roman" w:hAnsi="Times New Roman" w:cs="Times New Roman"/>
                <w:sz w:val="18"/>
                <w:szCs w:val="18"/>
              </w:rPr>
              <w:t>İNTÖRN ACİL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3731CBDC"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</w:t>
            </w:r>
          </w:p>
        </w:tc>
      </w:tr>
    </w:tbl>
    <w:p w14:paraId="6372F4F5" w14:textId="77777777" w:rsidR="00F96364" w:rsidRDefault="00DE2B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</w:t>
      </w:r>
      <w:r w:rsidR="00886DAA">
        <w:rPr>
          <w:rFonts w:ascii="Times New Roman" w:eastAsia="Times New Roman" w:hAnsi="Times New Roman" w:cs="Times New Roman"/>
        </w:rPr>
        <w:t>NOT: Alan Dışı (NÖ-İÖ) 03.07.2026</w:t>
      </w:r>
      <w:r w:rsidR="008C7470">
        <w:rPr>
          <w:rFonts w:ascii="Times New Roman" w:eastAsia="Times New Roman" w:hAnsi="Times New Roman" w:cs="Times New Roman"/>
        </w:rPr>
        <w:t xml:space="preserve"> tarihi saat 14:00-17:00 (Birimler fiziksel ve sınav gözetmeni imkanları </w:t>
      </w:r>
      <w:proofErr w:type="gramStart"/>
      <w:r w:rsidR="008C7470">
        <w:rPr>
          <w:rFonts w:ascii="Times New Roman" w:eastAsia="Times New Roman" w:hAnsi="Times New Roman" w:cs="Times New Roman"/>
        </w:rPr>
        <w:t>dahilinde</w:t>
      </w:r>
      <w:proofErr w:type="gramEnd"/>
      <w:r w:rsidR="008C7470">
        <w:rPr>
          <w:rFonts w:ascii="Times New Roman" w:eastAsia="Times New Roman" w:hAnsi="Times New Roman" w:cs="Times New Roman"/>
        </w:rPr>
        <w:t xml:space="preserve"> kendileri belirleyeceklerdir)</w:t>
      </w:r>
    </w:p>
    <w:p w14:paraId="60F4432C" w14:textId="77777777" w:rsidR="00F96364" w:rsidRDefault="008C74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NOT:</w:t>
      </w:r>
      <w:r w:rsidR="00886DAA" w:rsidRPr="00886DAA">
        <w:t xml:space="preserve"> </w:t>
      </w:r>
      <w:r w:rsidR="00886DAA" w:rsidRPr="00886DAA">
        <w:rPr>
          <w:rFonts w:ascii="Times New Roman" w:eastAsia="Times New Roman" w:hAnsi="Times New Roman" w:cs="Times New Roman"/>
        </w:rPr>
        <w:t xml:space="preserve">Türk Dili II 1 Temmuz 2026 Çarşamba 19:00 </w:t>
      </w:r>
      <w:r w:rsidR="00DE2BF6">
        <w:rPr>
          <w:rFonts w:ascii="Times New Roman" w:eastAsia="Times New Roman" w:hAnsi="Times New Roman" w:cs="Times New Roman"/>
        </w:rPr>
        <w:t>uzaktan e</w:t>
      </w:r>
      <w:r w:rsidR="00DE2BF6" w:rsidRPr="006260BA">
        <w:rPr>
          <w:rFonts w:ascii="Times New Roman" w:eastAsia="Times New Roman" w:hAnsi="Times New Roman" w:cs="Times New Roman"/>
        </w:rPr>
        <w:t>ğitim</w:t>
      </w:r>
      <w:r w:rsidR="00DE2BF6">
        <w:rPr>
          <w:rFonts w:ascii="Times New Roman" w:eastAsia="Times New Roman" w:hAnsi="Times New Roman" w:cs="Times New Roman"/>
        </w:rPr>
        <w:t xml:space="preserve"> sistemi üzerinden yapılacaktır. </w:t>
      </w:r>
      <w:r>
        <w:rPr>
          <w:rFonts w:ascii="Times New Roman" w:eastAsia="Times New Roman" w:hAnsi="Times New Roman" w:cs="Times New Roman"/>
        </w:rPr>
        <w:t>YÖS öğrenciler</w:t>
      </w:r>
      <w:r w:rsidR="00DE2BF6">
        <w:rPr>
          <w:rFonts w:ascii="Times New Roman" w:eastAsia="Times New Roman" w:hAnsi="Times New Roman" w:cs="Times New Roman"/>
        </w:rPr>
        <w:t>i için aynı 04.07.2026 13.00’da yüz yüze yapılacaktır.</w:t>
      </w:r>
    </w:p>
    <w:p w14:paraId="602F4C2B" w14:textId="77777777" w:rsidR="00F96364" w:rsidRDefault="008C74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NOT: </w:t>
      </w:r>
      <w:r w:rsidR="00886DAA" w:rsidRPr="00886DAA">
        <w:rPr>
          <w:rFonts w:ascii="Times New Roman" w:eastAsia="Times New Roman" w:hAnsi="Times New Roman" w:cs="Times New Roman"/>
        </w:rPr>
        <w:t xml:space="preserve">Atatürk İlkeleri ve İnkılap Tarihi II 1 Temmuz 2026 Çarşamba 21:00 </w:t>
      </w:r>
      <w:r w:rsidR="00DE2BF6">
        <w:rPr>
          <w:rFonts w:ascii="Times New Roman" w:eastAsia="Times New Roman" w:hAnsi="Times New Roman" w:cs="Times New Roman"/>
        </w:rPr>
        <w:t>uzaktan e</w:t>
      </w:r>
      <w:r w:rsidR="00DE2BF6" w:rsidRPr="006260BA">
        <w:rPr>
          <w:rFonts w:ascii="Times New Roman" w:eastAsia="Times New Roman" w:hAnsi="Times New Roman" w:cs="Times New Roman"/>
        </w:rPr>
        <w:t>ğitim</w:t>
      </w:r>
      <w:r w:rsidR="00DE2BF6">
        <w:rPr>
          <w:rFonts w:ascii="Times New Roman" w:eastAsia="Times New Roman" w:hAnsi="Times New Roman" w:cs="Times New Roman"/>
        </w:rPr>
        <w:t xml:space="preserve"> sistemi üzerinden yapılacaktır. YÖS öğrencileri için 01.07.2026 16.00’da uzaktan eğitim sistemi üzerinden yapılacaktır. </w:t>
      </w:r>
      <w:r w:rsidR="00DE2BF6">
        <w:rPr>
          <w:rFonts w:ascii="Times New Roman" w:eastAsia="Times New Roman" w:hAnsi="Times New Roman" w:cs="Times New Roman"/>
        </w:rPr>
        <w:br/>
        <w:t xml:space="preserve">                NOT:</w:t>
      </w:r>
      <w:r w:rsidR="00DE2BF6" w:rsidRPr="00DE2BF6">
        <w:t xml:space="preserve"> </w:t>
      </w:r>
      <w:r w:rsidR="00DE2BF6" w:rsidRPr="00DE2BF6">
        <w:rPr>
          <w:rFonts w:ascii="Times New Roman" w:eastAsia="Times New Roman" w:hAnsi="Times New Roman" w:cs="Times New Roman"/>
        </w:rPr>
        <w:t>Yabancı Dil II (İngilizce) 1 Temmuz 2026 Çarşamba 15:00 Uzaktan Eğitim</w:t>
      </w:r>
      <w:r w:rsidR="00DE2BF6">
        <w:rPr>
          <w:rFonts w:ascii="Times New Roman" w:eastAsia="Times New Roman" w:hAnsi="Times New Roman" w:cs="Times New Roman"/>
        </w:rPr>
        <w:t xml:space="preserve"> sistemi üzerinden yapılacaktır. YÖS öğrencileri için de aynı saatte yapılacaktır.</w:t>
      </w:r>
    </w:p>
    <w:sectPr w:rsidR="00F96364">
      <w:pgSz w:w="16840" w:h="11910" w:orient="landscape"/>
      <w:pgMar w:top="460" w:right="2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64"/>
    <w:rsid w:val="00120CA2"/>
    <w:rsid w:val="00134C86"/>
    <w:rsid w:val="00431096"/>
    <w:rsid w:val="00550796"/>
    <w:rsid w:val="005D35B6"/>
    <w:rsid w:val="005F59AF"/>
    <w:rsid w:val="006260BA"/>
    <w:rsid w:val="006E2798"/>
    <w:rsid w:val="007103C9"/>
    <w:rsid w:val="00732E14"/>
    <w:rsid w:val="007877CF"/>
    <w:rsid w:val="00814F8A"/>
    <w:rsid w:val="00886DAA"/>
    <w:rsid w:val="008B08F2"/>
    <w:rsid w:val="008C5B2F"/>
    <w:rsid w:val="008C7470"/>
    <w:rsid w:val="0090474B"/>
    <w:rsid w:val="009122A7"/>
    <w:rsid w:val="009423CA"/>
    <w:rsid w:val="00B0094B"/>
    <w:rsid w:val="00B66751"/>
    <w:rsid w:val="00BB40F8"/>
    <w:rsid w:val="00C907AA"/>
    <w:rsid w:val="00D7796A"/>
    <w:rsid w:val="00DE2BF6"/>
    <w:rsid w:val="00EE2645"/>
    <w:rsid w:val="00F96364"/>
    <w:rsid w:val="00FD2932"/>
    <w:rsid w:val="00FD3CD5"/>
    <w:rsid w:val="02DC659B"/>
    <w:rsid w:val="03D757C9"/>
    <w:rsid w:val="059FBF5D"/>
    <w:rsid w:val="05D4E7A6"/>
    <w:rsid w:val="06B6575E"/>
    <w:rsid w:val="086C0294"/>
    <w:rsid w:val="08B31D7D"/>
    <w:rsid w:val="08EB298E"/>
    <w:rsid w:val="09C8FD33"/>
    <w:rsid w:val="0B8D8E93"/>
    <w:rsid w:val="0C32EFB5"/>
    <w:rsid w:val="0CD9DF73"/>
    <w:rsid w:val="0CDE4833"/>
    <w:rsid w:val="0D19A4E4"/>
    <w:rsid w:val="0FCB4D9E"/>
    <w:rsid w:val="109D7961"/>
    <w:rsid w:val="10CC924E"/>
    <w:rsid w:val="12049F1C"/>
    <w:rsid w:val="16417A5E"/>
    <w:rsid w:val="1687D216"/>
    <w:rsid w:val="18C79F11"/>
    <w:rsid w:val="1A5D0769"/>
    <w:rsid w:val="1ACFA5D4"/>
    <w:rsid w:val="1ADFF7E9"/>
    <w:rsid w:val="1AFB197C"/>
    <w:rsid w:val="1D01DDE5"/>
    <w:rsid w:val="1D55368B"/>
    <w:rsid w:val="1DF41794"/>
    <w:rsid w:val="1EE34B3E"/>
    <w:rsid w:val="1F789F0E"/>
    <w:rsid w:val="200D80FA"/>
    <w:rsid w:val="2209B2F3"/>
    <w:rsid w:val="220AE193"/>
    <w:rsid w:val="2456C250"/>
    <w:rsid w:val="253C076B"/>
    <w:rsid w:val="2593B35F"/>
    <w:rsid w:val="2A1332DA"/>
    <w:rsid w:val="2A38284C"/>
    <w:rsid w:val="2BCD882E"/>
    <w:rsid w:val="2C889AC2"/>
    <w:rsid w:val="2CE8FC62"/>
    <w:rsid w:val="2DA44159"/>
    <w:rsid w:val="2F67253E"/>
    <w:rsid w:val="3169798C"/>
    <w:rsid w:val="322D17CB"/>
    <w:rsid w:val="32D801F6"/>
    <w:rsid w:val="334271D8"/>
    <w:rsid w:val="3454234B"/>
    <w:rsid w:val="346C1C90"/>
    <w:rsid w:val="34CC1D7C"/>
    <w:rsid w:val="3731CBDC"/>
    <w:rsid w:val="37BD29C2"/>
    <w:rsid w:val="37D80F09"/>
    <w:rsid w:val="38378D32"/>
    <w:rsid w:val="3BFFB4F7"/>
    <w:rsid w:val="3CA3655B"/>
    <w:rsid w:val="3E5E9734"/>
    <w:rsid w:val="3FC280F4"/>
    <w:rsid w:val="40C74553"/>
    <w:rsid w:val="40F51EB7"/>
    <w:rsid w:val="43AECFCF"/>
    <w:rsid w:val="447580E6"/>
    <w:rsid w:val="456C1E54"/>
    <w:rsid w:val="45E0A2B4"/>
    <w:rsid w:val="485BFDB7"/>
    <w:rsid w:val="4902E7CF"/>
    <w:rsid w:val="49E66DA7"/>
    <w:rsid w:val="4A77CE2A"/>
    <w:rsid w:val="4B213494"/>
    <w:rsid w:val="4B419186"/>
    <w:rsid w:val="4C2C6C7E"/>
    <w:rsid w:val="4C8291C2"/>
    <w:rsid w:val="4E477E38"/>
    <w:rsid w:val="4EE38987"/>
    <w:rsid w:val="51D729B8"/>
    <w:rsid w:val="53045022"/>
    <w:rsid w:val="546FAB81"/>
    <w:rsid w:val="54EE8F7C"/>
    <w:rsid w:val="56198B45"/>
    <w:rsid w:val="57E7C3F6"/>
    <w:rsid w:val="5C2DE110"/>
    <w:rsid w:val="5D75D0CD"/>
    <w:rsid w:val="60004C44"/>
    <w:rsid w:val="60A73E23"/>
    <w:rsid w:val="61699945"/>
    <w:rsid w:val="64997AF8"/>
    <w:rsid w:val="64D81281"/>
    <w:rsid w:val="65E22602"/>
    <w:rsid w:val="66B63441"/>
    <w:rsid w:val="66BD177B"/>
    <w:rsid w:val="66F025C9"/>
    <w:rsid w:val="670A58E6"/>
    <w:rsid w:val="6B00187E"/>
    <w:rsid w:val="6C12BD2A"/>
    <w:rsid w:val="6E571CA5"/>
    <w:rsid w:val="6E973863"/>
    <w:rsid w:val="6F0C7EE1"/>
    <w:rsid w:val="6FD7B1D9"/>
    <w:rsid w:val="70C171D0"/>
    <w:rsid w:val="72146502"/>
    <w:rsid w:val="72C88EA3"/>
    <w:rsid w:val="7326A1F3"/>
    <w:rsid w:val="74CC5185"/>
    <w:rsid w:val="76F05C95"/>
    <w:rsid w:val="775EB859"/>
    <w:rsid w:val="7A36B4EE"/>
    <w:rsid w:val="7A38E730"/>
    <w:rsid w:val="7B3AB051"/>
    <w:rsid w:val="7C61FCC9"/>
    <w:rsid w:val="7EB5B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A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7OqgS73FV15PuDkK9dgPpyRcw==">CgMxLjAyDmgubWcycjNqcThuZmRoMg5oLmticmRsa2lvYm42NzgAciExdjhYa2JwT25uSkktNW9NZ1NPQVFMTC13aXRKRFlBLUI=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pc28</cp:lastModifiedBy>
  <cp:revision>6</cp:revision>
  <dcterms:created xsi:type="dcterms:W3CDTF">2026-06-04T08:28:00Z</dcterms:created>
  <dcterms:modified xsi:type="dcterms:W3CDTF">2026-06-08T10:46:00Z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a863c753-78da-4f13-aab7-ca486bfd441a</vt:lpwstr>
  </property>
</Properties>
</file>